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6C4B" w14:textId="77777777" w:rsidR="00366A31" w:rsidRDefault="00364271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A95E1B" wp14:editId="3E8C0462">
            <wp:simplePos x="0" y="0"/>
            <wp:positionH relativeFrom="page">
              <wp:posOffset>11125200</wp:posOffset>
            </wp:positionH>
            <wp:positionV relativeFrom="topMargin">
              <wp:posOffset>11912600</wp:posOffset>
            </wp:positionV>
            <wp:extent cx="431800" cy="4191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0195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第20课《青山不老》精品配套练习</w:t>
      </w:r>
    </w:p>
    <w:p w14:paraId="2CE337D0" w14:textId="77777777" w:rsidR="00366A31" w:rsidRDefault="00364271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1C90E906" wp14:editId="7E485CFF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01180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23E0F3B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1．看拼音写词语。</w:t>
      </w:r>
    </w:p>
    <w:p w14:paraId="07F376F3" w14:textId="77777777" w:rsidR="00366A31" w:rsidRDefault="00364271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</w:rPr>
      </w:pPr>
      <w:r>
        <w:rPr>
          <w:rFonts w:ascii="汉语拼音" w:eastAsia="宋体" w:hAnsi="汉语拼音" w:cs="汉语拼音"/>
        </w:rPr>
        <w:t>yōng   dài   </w:t>
      </w:r>
      <w:r>
        <w:rPr>
          <w:rFonts w:ascii="汉语拼音" w:eastAsia="宋体" w:hAnsi="汉语拼音" w:cs="汉语拼音" w:hint="eastAsia"/>
        </w:rPr>
        <w:t xml:space="preserve">   </w:t>
      </w:r>
      <w:r>
        <w:rPr>
          <w:rFonts w:ascii="汉语拼音" w:eastAsia="宋体" w:hAnsi="汉语拼音" w:cs="汉语拼音"/>
        </w:rPr>
        <w:t> </w:t>
      </w:r>
      <w:r>
        <w:rPr>
          <w:rFonts w:ascii="汉语拼音" w:eastAsia="宋体" w:hAnsi="汉语拼音" w:cs="汉语拼音" w:hint="eastAsia"/>
        </w:rPr>
        <w:t xml:space="preserve"> </w:t>
      </w:r>
      <w:r>
        <w:rPr>
          <w:rFonts w:ascii="汉语拼音" w:eastAsia="宋体" w:hAnsi="汉语拼音" w:cs="汉语拼音"/>
        </w:rPr>
        <w:t> néng   nài   </w:t>
      </w:r>
      <w:r>
        <w:rPr>
          <w:rFonts w:ascii="汉语拼音" w:eastAsia="宋体" w:hAnsi="汉语拼音" w:cs="汉语拼音" w:hint="eastAsia"/>
        </w:rPr>
        <w:t xml:space="preserve">        </w:t>
      </w:r>
      <w:r>
        <w:rPr>
          <w:rFonts w:ascii="汉语拼音" w:eastAsia="宋体" w:hAnsi="汉语拼音" w:cs="汉语拼音"/>
        </w:rPr>
        <w:t>jǔ   sàng      </w:t>
      </w:r>
      <w:r>
        <w:rPr>
          <w:rFonts w:ascii="汉语拼音" w:eastAsia="宋体" w:hAnsi="汉语拼音" w:cs="汉语拼音" w:hint="eastAsia"/>
        </w:rPr>
        <w:t xml:space="preserve">    </w:t>
      </w:r>
      <w:r>
        <w:rPr>
          <w:rFonts w:ascii="汉语拼音" w:eastAsia="宋体" w:hAnsi="汉语拼音" w:cs="汉语拼音"/>
        </w:rPr>
        <w:t> pái shān dǎo   hǎi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20069" w14:paraId="64DDE0A6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27013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D66C35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60E66D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74CD2B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FE84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AEB6CB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A78321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5E6CB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7D9F9E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142E6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502482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795567C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23A2EB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D2E0357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DEA6" w14:textId="77777777" w:rsidR="00366A31" w:rsidRDefault="0036427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644911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53E4F3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82F49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EE85DF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F92A942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8741C85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9770876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68C712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320069" w14:paraId="4ABC77A9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F002755" w14:textId="77777777" w:rsidR="00366A31" w:rsidRDefault="0036427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3F1B85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B3A31AE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290CA02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29AD9" w14:textId="77777777" w:rsidR="00366A31" w:rsidRDefault="00366A31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41B54C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90C10C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74A9FE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4E56A1C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4A46A" w14:textId="77777777" w:rsidR="00366A31" w:rsidRDefault="00366A31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8C4541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DAF18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71064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0AFF7B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7C6CF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F92D03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E4AF4C5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C9D1024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81287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FA52F1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4CCF1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B1F355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5D0EA61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3B4761DE" w14:textId="77777777" w:rsidR="00366A31" w:rsidRDefault="00364271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</w:rPr>
      </w:pPr>
      <w:r>
        <w:rPr>
          <w:rFonts w:ascii="汉语拼音" w:eastAsia="宋体" w:hAnsi="汉语拼音" w:cs="汉语拼音"/>
        </w:rPr>
        <w:t>cǎi hóng    </w:t>
      </w:r>
      <w:r>
        <w:rPr>
          <w:rFonts w:ascii="汉语拼音" w:eastAsia="宋体" w:hAnsi="汉语拼音" w:cs="汉语拼音" w:hint="eastAsia"/>
        </w:rPr>
        <w:t xml:space="preserve">     </w:t>
      </w:r>
      <w:r>
        <w:rPr>
          <w:rFonts w:ascii="汉语拼音" w:eastAsia="宋体" w:hAnsi="汉语拼音" w:cs="汉语拼音"/>
        </w:rPr>
        <w:t> hún   zhuó  </w:t>
      </w:r>
      <w:r>
        <w:rPr>
          <w:rFonts w:ascii="汉语拼音" w:eastAsia="宋体" w:hAnsi="汉语拼音" w:cs="汉语拼音" w:hint="eastAsia"/>
        </w:rPr>
        <w:t xml:space="preserve">       </w:t>
      </w:r>
      <w:r>
        <w:rPr>
          <w:rFonts w:ascii="汉语拼音" w:eastAsia="宋体" w:hAnsi="汉语拼音" w:cs="汉语拼音"/>
        </w:rPr>
        <w:t>  pān dēng    </w:t>
      </w:r>
      <w:r>
        <w:rPr>
          <w:rFonts w:ascii="汉语拼音" w:eastAsia="宋体" w:hAnsi="汉语拼音" w:cs="汉语拼音" w:hint="eastAsia"/>
        </w:rPr>
        <w:t xml:space="preserve">     </w:t>
      </w:r>
      <w:r>
        <w:rPr>
          <w:rFonts w:ascii="汉语拼音" w:eastAsia="宋体" w:hAnsi="汉语拼音" w:cs="汉语拼音"/>
        </w:rPr>
        <w:t> zhǎn   dīng   jié   tiě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20069" w14:paraId="447AD3AD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824276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C3C8746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1E8389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A90964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A2D60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0B92DF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0E2412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8A7CB6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DF4F7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8AA60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AD016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1BFF80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2589C6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8233437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7002B" w14:textId="77777777" w:rsidR="00366A31" w:rsidRDefault="0036427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0" distR="0" wp14:anchorId="3924B054" wp14:editId="4F8D4C93">
                  <wp:extent cx="19050" cy="22860"/>
                  <wp:effectExtent l="0" t="0" r="0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86741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EE3176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EC4C6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C6276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79A2EB1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0FE36BC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3869C7E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2E7193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6C81283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320069" w14:paraId="2BF214A4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177482" w14:textId="77777777" w:rsidR="00366A31" w:rsidRDefault="0036427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9DD5ED8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C8C401C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84627E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339F6" w14:textId="77777777" w:rsidR="00366A31" w:rsidRDefault="00366A31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93896F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0C0C91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04AD4B7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CF599A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D6313" w14:textId="77777777" w:rsidR="00366A31" w:rsidRDefault="00366A31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8BED2F4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AFA890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CE298EB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114BE9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9E9A2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1A4CA56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9F320F5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441711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235CCA2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4F81414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C272A12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85C71D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8345D75" w14:textId="77777777" w:rsidR="00366A31" w:rsidRDefault="00366A31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010EA7D5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2．下列词语的字形和加点字的读音全对的一项是（       ）</w:t>
      </w:r>
    </w:p>
    <w:p w14:paraId="2A493819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A．枯竭       成</w:t>
      </w:r>
      <w:r>
        <w:rPr>
          <w:rFonts w:ascii="宋体" w:eastAsia="宋体" w:hAnsi="宋体" w:cs="宋体" w:hint="eastAsia"/>
          <w:em w:val="dot"/>
        </w:rPr>
        <w:t>畦</w:t>
      </w:r>
      <w:r>
        <w:rPr>
          <w:rFonts w:ascii="宋体" w:eastAsia="宋体" w:hAnsi="宋体" w:cs="宋体" w:hint="eastAsia"/>
        </w:rPr>
        <w:t>（qí）     排</w:t>
      </w:r>
      <w:r>
        <w:rPr>
          <w:rFonts w:ascii="宋体" w:eastAsia="宋体" w:hAnsi="宋体" w:cs="宋体" w:hint="eastAsia"/>
          <w:em w:val="dot"/>
        </w:rPr>
        <w:t>闼</w:t>
      </w:r>
      <w:r>
        <w:rPr>
          <w:rFonts w:ascii="宋体" w:eastAsia="宋体" w:hAnsi="宋体" w:cs="宋体" w:hint="eastAsia"/>
        </w:rPr>
        <w:t>（dà）      山</w:t>
      </w:r>
      <w:r>
        <w:rPr>
          <w:rFonts w:ascii="宋体" w:eastAsia="宋体" w:hAnsi="宋体" w:cs="宋体" w:hint="eastAsia"/>
          <w:em w:val="dot"/>
        </w:rPr>
        <w:t>郭</w:t>
      </w:r>
      <w:r>
        <w:rPr>
          <w:rFonts w:ascii="宋体" w:eastAsia="宋体" w:hAnsi="宋体" w:cs="宋体" w:hint="eastAsia"/>
        </w:rPr>
        <w:t>（guō）</w:t>
      </w:r>
    </w:p>
    <w:p w14:paraId="55F9E6E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B．滥用       </w:t>
      </w:r>
      <w:r>
        <w:rPr>
          <w:rFonts w:ascii="宋体" w:eastAsia="宋体" w:hAnsi="宋体" w:cs="宋体" w:hint="eastAsia"/>
          <w:em w:val="dot"/>
        </w:rPr>
        <w:t>遨</w:t>
      </w:r>
      <w:r>
        <w:rPr>
          <w:rFonts w:ascii="宋体" w:eastAsia="宋体" w:hAnsi="宋体" w:cs="宋体" w:hint="eastAsia"/>
        </w:rPr>
        <w:t>（áo）游     </w:t>
      </w:r>
      <w:r>
        <w:rPr>
          <w:rFonts w:ascii="宋体" w:eastAsia="宋体" w:hAnsi="宋体" w:cs="宋体" w:hint="eastAsia"/>
          <w:em w:val="dot"/>
        </w:rPr>
        <w:t>矿</w:t>
      </w:r>
      <w:r>
        <w:rPr>
          <w:rFonts w:ascii="宋体" w:eastAsia="宋体" w:hAnsi="宋体" w:cs="宋体" w:hint="eastAsia"/>
        </w:rPr>
        <w:t>（kuàng）产    威</w:t>
      </w:r>
      <w:r>
        <w:rPr>
          <w:rFonts w:ascii="宋体" w:eastAsia="宋体" w:hAnsi="宋体" w:cs="宋体" w:hint="eastAsia"/>
          <w:em w:val="dot"/>
        </w:rPr>
        <w:t>胁</w:t>
      </w:r>
      <w:r>
        <w:rPr>
          <w:rFonts w:ascii="宋体" w:eastAsia="宋体" w:hAnsi="宋体" w:cs="宋体" w:hint="eastAsia"/>
        </w:rPr>
        <w:t>（xié）</w:t>
      </w:r>
    </w:p>
    <w:p w14:paraId="6F1B3C3C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C．慷慨       </w:t>
      </w:r>
      <w:r>
        <w:rPr>
          <w:rFonts w:ascii="宋体" w:eastAsia="宋体" w:hAnsi="宋体" w:cs="宋体" w:hint="eastAsia"/>
          <w:em w:val="dot"/>
        </w:rPr>
        <w:t>荞</w:t>
      </w:r>
      <w:r>
        <w:rPr>
          <w:rFonts w:ascii="宋体" w:eastAsia="宋体" w:hAnsi="宋体" w:cs="宋体" w:hint="eastAsia"/>
        </w:rPr>
        <w:t>（qiáo）麦    </w:t>
      </w:r>
      <w:r>
        <w:rPr>
          <w:rFonts w:ascii="宋体" w:eastAsia="宋体" w:hAnsi="宋体" w:cs="宋体" w:hint="eastAsia"/>
          <w:em w:val="dot"/>
        </w:rPr>
        <w:t>蹚</w:t>
      </w:r>
      <w:r>
        <w:rPr>
          <w:rFonts w:ascii="宋体" w:eastAsia="宋体" w:hAnsi="宋体" w:cs="宋体" w:hint="eastAsia"/>
        </w:rPr>
        <w:t>（táng）水    肆</w:t>
      </w:r>
      <w:r>
        <w:rPr>
          <w:rFonts w:ascii="宋体" w:eastAsia="宋体" w:hAnsi="宋体" w:cs="宋体" w:hint="eastAsia"/>
          <w:em w:val="dot"/>
        </w:rPr>
        <w:t>虐</w:t>
      </w:r>
      <w:r>
        <w:rPr>
          <w:rFonts w:ascii="宋体" w:eastAsia="宋体" w:hAnsi="宋体" w:cs="宋体" w:hint="eastAsia"/>
        </w:rPr>
        <w:t>（nǜè）</w:t>
      </w:r>
    </w:p>
    <w:p w14:paraId="02E2C0F0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3．下面的词语书写完全正确的一项是(       )</w:t>
      </w:r>
    </w:p>
    <w:p w14:paraId="50106378" w14:textId="77777777" w:rsidR="00366A31" w:rsidRDefault="0036427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A．参天   树稍   铁锹   绿风荡漾</w:t>
      </w:r>
      <w:r>
        <w:rPr>
          <w:rFonts w:ascii="宋体" w:eastAsia="宋体" w:hAnsi="宋体" w:cs="宋体" w:hint="eastAsia"/>
        </w:rPr>
        <w:tab/>
      </w:r>
    </w:p>
    <w:p w14:paraId="1FC4D9D9" w14:textId="77777777" w:rsidR="00366A31" w:rsidRDefault="0036427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B．恭敬   宏伟   归宿   不紧不慢</w:t>
      </w:r>
    </w:p>
    <w:p w14:paraId="5DE62FD9" w14:textId="77777777" w:rsidR="00366A31" w:rsidRDefault="0036427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C．领悟   煮饭   烟袋   三翻五次</w:t>
      </w:r>
      <w:r>
        <w:rPr>
          <w:rFonts w:ascii="宋体" w:eastAsia="宋体" w:hAnsi="宋体" w:cs="宋体" w:hint="eastAsia"/>
        </w:rPr>
        <w:tab/>
      </w:r>
    </w:p>
    <w:p w14:paraId="62C685C0" w14:textId="77777777" w:rsidR="00366A31" w:rsidRDefault="0036427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D．治理   设想   劲挺   风雨同州</w:t>
      </w:r>
    </w:p>
    <w:p w14:paraId="7506027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4．下列关联词语运用错误的一项是(        )</w:t>
      </w:r>
    </w:p>
    <w:p w14:paraId="029AA39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A．因为人们随意毁坏自然资源,所以造成了一系列生态灾难。</w:t>
      </w:r>
    </w:p>
    <w:p w14:paraId="0183CA6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B．即使地球上的各种资源都枯竭了，我们也很难从别的地方得到补充。</w:t>
      </w:r>
    </w:p>
    <w:p w14:paraId="37F7A6E2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C．如果</w:t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7ABF76DF" wp14:editId="1E403031">
            <wp:extent cx="2159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970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所有的动物都死去了,人类就会灭亡。</w:t>
      </w:r>
    </w:p>
    <w:p w14:paraId="32CA0D0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D．虽然山沟里的生活条件十分艰苦,但是老人不肯去城里享清福。</w:t>
      </w:r>
    </w:p>
    <w:p w14:paraId="0C639A78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5．下列句子修辞手法判断有误的是（       ）</w:t>
      </w:r>
    </w:p>
    <w:p w14:paraId="6429B2E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A．我们盘腿坐在土炕上，就像坐在船上，四周全是绿色的波浪。风一吹，树梢卷过涛声，叶间闪着粼粼的波光。（比喻）</w:t>
      </w:r>
    </w:p>
    <w:p w14:paraId="2EC1226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B．杨树、柳树，如臂如股，劲挺在山谷山腰。（拟人）</w:t>
      </w:r>
    </w:p>
    <w:p w14:paraId="4252BFFC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C．看不见它们的根，山洪涌下的泥埋住了树的下半截，树却勇敢地顶住了它的凶猛。（拟人）</w:t>
      </w:r>
    </w:p>
    <w:p w14:paraId="7B9C0135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D．县志载：“风大作时，能逆吹牛马使倒行，或擎之，高二三丈而坠。”（引用）</w:t>
      </w:r>
    </w:p>
    <w:p w14:paraId="2AE7463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6．下列句式转换有误的一项是（     ）</w:t>
      </w:r>
    </w:p>
    <w:p w14:paraId="057D7E7B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>A．我对面这个手端一杆旱烟袋的瘦小老头，竟创造了这块绿洲。(缩句)</w:t>
      </w:r>
      <w:r>
        <w:rPr>
          <w:rFonts w:ascii="宋体" w:eastAsia="宋体" w:hAnsi="宋体" w:cs="宋体" w:hint="eastAsia"/>
          <w:u w:val="single"/>
        </w:rPr>
        <w:t>老头创造了绿洲。</w:t>
      </w:r>
    </w:p>
    <w:p w14:paraId="3A69E7A3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lastRenderedPageBreak/>
        <w:t>B．这是了不起的奇迹。(改为双</w:t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1F857FED" wp14:editId="5F895C72">
            <wp:extent cx="1524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8847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重否定句)</w:t>
      </w:r>
      <w:r>
        <w:rPr>
          <w:rFonts w:ascii="宋体" w:eastAsia="宋体" w:hAnsi="宋体" w:cs="宋体" w:hint="eastAsia"/>
          <w:u w:val="single"/>
        </w:rPr>
        <w:t>这不能说是了不起的奇迹。</w:t>
      </w:r>
    </w:p>
    <w:p w14:paraId="0BE81F7A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C．这树下的淤泥有两米厚，都是好土啊! (改成反问句) </w:t>
      </w:r>
      <w:r>
        <w:rPr>
          <w:rFonts w:ascii="宋体" w:eastAsia="宋体" w:hAnsi="宋体" w:cs="宋体" w:hint="eastAsia"/>
          <w:u w:val="single"/>
        </w:rPr>
        <w:t>这树下的淤泥有两米厚，难道不都是好土吗？</w:t>
      </w:r>
    </w:p>
    <w:p w14:paraId="630C34D4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D．屋后的青山就是生命的归宿。(改变语序,意思不变) </w:t>
      </w:r>
      <w:r>
        <w:rPr>
          <w:rFonts w:ascii="宋体" w:eastAsia="宋体" w:hAnsi="宋体" w:cs="宋体" w:hint="eastAsia"/>
          <w:u w:val="single"/>
        </w:rPr>
        <w:t>生命的归宿就是屋后的青山。</w:t>
      </w:r>
    </w:p>
    <w:p w14:paraId="66539AFB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7．课文以“青山不老”为标题概括了文章的主题，下面理解不正确的一项是：（       ）</w:t>
      </w:r>
    </w:p>
    <w:p w14:paraId="306D739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A．体现出老人用自己的勤劳善良创造了这片绿洲，以有限的生命创造了无限的价值。</w:t>
      </w:r>
    </w:p>
    <w:p w14:paraId="71F82A9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B．体现了老人生命的意义在他创造的茫茫青山中得到了扩张，而且将随着青山永垂不朽。</w:t>
      </w:r>
    </w:p>
    <w:p w14:paraId="5887C32B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C．青山表面上是老人创造的奇迹，实际上象征着老人执着的精神就像青山一样充满生机，将时代流传。</w:t>
      </w:r>
    </w:p>
    <w:p w14:paraId="6B572574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D．人的生命是有限的，老人终有一天会离去，但青山不管怎</w:t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33AC67D8" wp14:editId="7818888E">
            <wp:extent cx="1524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129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样都永远不会消失。</w:t>
      </w:r>
      <w:r w:rsidRPr="007229A9">
        <w:rPr>
          <w:rFonts w:ascii="宋体" w:eastAsia="宋体" w:hAnsi="宋体" w:cs="宋体"/>
          <w:color w:val="FFFFFF"/>
          <w:sz w:val="4"/>
        </w:rPr>
        <w:t>[来源:学科网]</w:t>
      </w:r>
    </w:p>
    <w:p w14:paraId="0944D55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8．给下列句子中加点的“老”字选择正确的解释（填序号）。</w:t>
      </w:r>
    </w:p>
    <w:p w14:paraId="30BA454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A．经常B．表示亲昵</w:t>
      </w:r>
    </w:p>
    <w:p w14:paraId="75015FC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C．年岁大D．在某些方面富于经验，老练</w:t>
      </w:r>
    </w:p>
    <w:p w14:paraId="50C36593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①他可敬的</w:t>
      </w:r>
      <w:r>
        <w:rPr>
          <w:rFonts w:ascii="宋体" w:eastAsia="宋体" w:hAnsi="宋体" w:cs="宋体" w:hint="eastAsia"/>
          <w:em w:val="dot"/>
        </w:rPr>
        <w:t>老</w:t>
      </w:r>
      <w:r>
        <w:rPr>
          <w:rFonts w:ascii="宋体" w:eastAsia="宋体" w:hAnsi="宋体" w:cs="宋体" w:hint="eastAsia"/>
        </w:rPr>
        <w:t>伴，与他风雨同舟一生。(       )</w:t>
      </w:r>
      <w:r w:rsidRPr="007229A9">
        <w:rPr>
          <w:rFonts w:ascii="宋体" w:eastAsia="宋体" w:hAnsi="宋体" w:cs="宋体"/>
          <w:color w:val="FFFFFF"/>
          <w:sz w:val="4"/>
        </w:rPr>
        <w:t>[来源:Zxxk.Com]</w:t>
      </w:r>
    </w:p>
    <w:p w14:paraId="731C98FB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②这位普通老人让我领悟到：青山是不会</w:t>
      </w:r>
      <w:r>
        <w:rPr>
          <w:rFonts w:ascii="宋体" w:eastAsia="宋体" w:hAnsi="宋体" w:cs="宋体" w:hint="eastAsia"/>
          <w:em w:val="dot"/>
        </w:rPr>
        <w:t>老</w:t>
      </w:r>
      <w:r>
        <w:rPr>
          <w:rFonts w:ascii="宋体" w:eastAsia="宋体" w:hAnsi="宋体" w:cs="宋体" w:hint="eastAsia"/>
        </w:rPr>
        <w:t>的。(       )</w:t>
      </w:r>
    </w:p>
    <w:p w14:paraId="2B25DA8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③他可是植贏造林的</w:t>
      </w:r>
      <w:r>
        <w:rPr>
          <w:rFonts w:ascii="宋体" w:eastAsia="宋体" w:hAnsi="宋体" w:cs="宋体" w:hint="eastAsia"/>
          <w:em w:val="dot"/>
        </w:rPr>
        <w:t>老</w:t>
      </w:r>
      <w:r>
        <w:rPr>
          <w:rFonts w:ascii="宋体" w:eastAsia="宋体" w:hAnsi="宋体" w:cs="宋体" w:hint="eastAsia"/>
        </w:rPr>
        <w:t>手，创造了了不起的奇迹。(      )</w:t>
      </w:r>
    </w:p>
    <w:p w14:paraId="663E5FB6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④女儿三番五次要接他去城里享清福，他</w:t>
      </w:r>
      <w:r>
        <w:rPr>
          <w:rFonts w:ascii="宋体" w:eastAsia="宋体" w:hAnsi="宋体" w:cs="宋体" w:hint="eastAsia"/>
          <w:em w:val="dot"/>
        </w:rPr>
        <w:t>老</w:t>
      </w:r>
      <w:r>
        <w:rPr>
          <w:rFonts w:ascii="宋体" w:eastAsia="宋体" w:hAnsi="宋体" w:cs="宋体" w:hint="eastAsia"/>
        </w:rPr>
        <w:t>是说：“屋后的青山就是我生命的归宿。”(       )</w:t>
      </w:r>
    </w:p>
    <w:p w14:paraId="01EAB910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9．在括号里填入恰当的关联词语。</w:t>
      </w:r>
    </w:p>
    <w:p w14:paraId="24CA5C8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>虽然……但是……   因为……所以…… 如果……那么…… 不但……还……</w:t>
      </w:r>
    </w:p>
    <w:p w14:paraId="024C65F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1．人们随意毁坏自然资源，(      )使它们不能再生，(      )造成了一系列灾难。</w:t>
      </w:r>
    </w:p>
    <w:p w14:paraId="47F15534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2．(      )地球上的各种资源都枯竭了，(      )我们很难从别的地方得到补充。</w:t>
      </w:r>
    </w:p>
    <w:p w14:paraId="105E91E0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3．(      )一切生命都需要空气，(      )空气对我们来说也是</w:t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603BAD8A" wp14:editId="6C7D6E02">
            <wp:extent cx="2032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562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宝贵的。</w:t>
      </w:r>
    </w:p>
    <w:p w14:paraId="170EEAA9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4．(      )他唯一的女儿三番五次从城里回来，要接他去享清福，(     )他都不走。</w:t>
      </w:r>
    </w:p>
    <w:p w14:paraId="324D1649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10．综合性学习。</w:t>
      </w:r>
      <w:r w:rsidRPr="007229A9">
        <w:rPr>
          <w:rFonts w:ascii="宋体" w:eastAsia="宋体" w:hAnsi="宋体" w:cs="宋体"/>
          <w:b/>
          <w:bCs/>
          <w:color w:val="FFFFFF"/>
          <w:sz w:val="4"/>
        </w:rPr>
        <w:t>[来源:Z,xx,k.Com]</w:t>
      </w:r>
    </w:p>
    <w:p w14:paraId="525CAD89" w14:textId="77777777" w:rsidR="00366A31" w:rsidRDefault="00364271">
      <w:pPr>
        <w:spacing w:line="360" w:lineRule="auto"/>
        <w:jc w:val="center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22F22BA1" wp14:editId="3F807E5A">
            <wp:extent cx="2095500" cy="1781175"/>
            <wp:effectExtent l="0" t="0" r="0" b="9525"/>
            <wp:docPr id="100011" name="图片 1000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63027" name="图片 1000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3F7C2BBF" wp14:editId="19A70B31">
            <wp:extent cx="2105025" cy="1771650"/>
            <wp:effectExtent l="0" t="0" r="9525" b="0"/>
            <wp:docPr id="100012" name="图片 1000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97418" name="图片 1000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3164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地球是我们赖以生存的家园，是一颗蔚蓝色的美丽星球，孕育着多姿多彩的生命。保护环境，人人有责。垃圾不能随手扔，我们把垃圾放进垃圾桶时，还要做好分类。这些垃圾我会分类投放：胶带、毛巾、报纸、碎纸、矿泉水瓶、暖瓶、标签纸、易拉罐、果皮。</w:t>
      </w:r>
    </w:p>
    <w:p w14:paraId="12C5B44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1.不可回收：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5A0DCC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</w:rPr>
        <w:t>2.可回收：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743B7B5" w14:textId="77777777" w:rsidR="00366A31" w:rsidRDefault="00366A3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 w14:paraId="0BEB71AD" w14:textId="77777777" w:rsidR="00366A31" w:rsidRDefault="00364271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课内阅读。</w:t>
      </w:r>
    </w:p>
    <w:p w14:paraId="6274A1E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（一）阅读课文选段，回答问题。</w:t>
      </w:r>
    </w:p>
    <w:p w14:paraId="2F752E7C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看完树，我们在村口道别。老人拄着拐杖，慢慢迈进他那个绿风荡漾的小院。我不禁鼻子一酸——也许老人进去后就再也出不来了。作为一个山野老农，他就这样来实现自己的价值。他已经将自己的生命转化为另一种东西。他是真正与山川共存、与日月同辉了。</w:t>
      </w:r>
    </w:p>
    <w:p w14:paraId="3D850AA9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这位普通老人让我领悟到：青山是不会老的。</w:t>
      </w:r>
    </w:p>
    <w:p w14:paraId="33F6D767" w14:textId="77777777" w:rsidR="00366A31" w:rsidRDefault="00366A3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</w:p>
    <w:p w14:paraId="1FB25460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11．在文中找出下面词语的近义词。</w:t>
      </w:r>
    </w:p>
    <w:p w14:paraId="175BA51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领会——(           )　　　　告别——(           </w:t>
      </w:r>
      <w:r>
        <w:rPr>
          <w:rFonts w:ascii="宋体" w:eastAsia="宋体" w:hAnsi="宋体" w:cs="宋体" w:hint="eastAsia"/>
          <w:noProof/>
        </w:rPr>
        <w:drawing>
          <wp:inline distT="0" distB="0" distL="0" distR="0" wp14:anchorId="3865113F" wp14:editId="18536B71">
            <wp:extent cx="1778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585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)</w:t>
      </w:r>
    </w:p>
    <w:p w14:paraId="31D84DE0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12．选文主要写了作者的______________，联系全文来看，它起到了______________的作用。</w:t>
      </w:r>
      <w:r>
        <w:rPr>
          <w:rFonts w:ascii="宋体" w:eastAsia="宋体" w:hAnsi="宋体" w:cs="宋体"/>
          <w:b/>
          <w:bCs/>
          <w:noProof/>
        </w:rPr>
        <w:drawing>
          <wp:inline distT="0" distB="0" distL="0" distR="0" wp14:anchorId="534D8173" wp14:editId="5F6C09D8">
            <wp:extent cx="2286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815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55E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13．“另一种东西”表面指的是______________，事实上指老人______________。</w:t>
      </w:r>
    </w:p>
    <w:p w14:paraId="235C5C5B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14．选文中破折号的作用是(　　)</w:t>
      </w:r>
    </w:p>
    <w:p w14:paraId="294FD5F1" w14:textId="77777777" w:rsidR="00366A31" w:rsidRDefault="0036427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A．表示解释说明。</w:t>
      </w:r>
      <w:r>
        <w:rPr>
          <w:rFonts w:ascii="宋体" w:eastAsia="宋体" w:hAnsi="宋体" w:cs="宋体" w:hint="eastAsia"/>
        </w:rPr>
        <w:tab/>
        <w:t>B．表示递进。</w:t>
      </w:r>
      <w:r>
        <w:rPr>
          <w:rFonts w:ascii="宋体" w:eastAsia="宋体" w:hAnsi="宋体" w:cs="宋体" w:hint="eastAsia"/>
        </w:rPr>
        <w:tab/>
        <w:t>C．表示转折。</w:t>
      </w:r>
      <w:r>
        <w:rPr>
          <w:rFonts w:ascii="宋体" w:eastAsia="宋体" w:hAnsi="宋体" w:cs="宋体" w:hint="eastAsia"/>
        </w:rPr>
        <w:tab/>
        <w:t>D．表示省略。</w:t>
      </w:r>
    </w:p>
    <w:p w14:paraId="76CF51F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15．对“青山是不会老的”理解正确的是(　　)</w:t>
      </w:r>
    </w:p>
    <w:p w14:paraId="0A879120" w14:textId="77777777" w:rsidR="00366A31" w:rsidRDefault="0036427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A．山上的树木一年四季常青，保持郁郁葱葱的生长态势。</w:t>
      </w:r>
      <w:r>
        <w:rPr>
          <w:rFonts w:ascii="宋体" w:eastAsia="宋体" w:hAnsi="宋体" w:cs="宋体" w:hint="eastAsia"/>
        </w:rPr>
        <w:tab/>
        <w:t>B．老人执着、崇高的精神永远流传。</w:t>
      </w:r>
    </w:p>
    <w:p w14:paraId="0DD734CC" w14:textId="77777777" w:rsidR="00366A31" w:rsidRDefault="00366A3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</w:p>
    <w:p w14:paraId="1411241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（二）课文片段阅读理解：</w:t>
      </w:r>
    </w:p>
    <w:p w14:paraId="70A35A9A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看完树,我们在村口道别。老人拄着拐杖，慢慢迈进他那个绿风荡漾的小院。我不</w:t>
      </w:r>
      <w:r>
        <w:rPr>
          <w:rFonts w:ascii="楷体" w:eastAsia="楷体" w:hAnsi="楷体" w:cs="楷体" w:hint="eastAsia"/>
          <w:em w:val="dot"/>
        </w:rPr>
        <w:t>禁</w:t>
      </w:r>
      <w:r>
        <w:rPr>
          <w:rFonts w:ascii="楷体" w:eastAsia="楷体" w:hAnsi="楷体" w:cs="楷体" w:hint="eastAsia"/>
        </w:rPr>
        <w:t>(jīn jìn)鼻子一酸—也许老人进去后就再也出不来了。作为一个山野老农□他就这样来实现自己的价值□他已经将自己的生命转化为另一种东西□他是真正与山川共存□与日月同（辉 晖）了。</w:t>
      </w:r>
    </w:p>
    <w:p w14:paraId="45D7BFA1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u w:val="wave"/>
        </w:rPr>
        <w:t>这位普通老人让我领悟到□青山是不会老的。</w:t>
      </w:r>
    </w:p>
    <w:p w14:paraId="00DF5CBB" w14:textId="77777777" w:rsidR="00366A31" w:rsidRDefault="00366A3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</w:p>
    <w:p w14:paraId="13F5323A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16．划去括号里加点字错误的字音或字形。</w:t>
      </w:r>
    </w:p>
    <w:p w14:paraId="409488B4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17．在文中“□”处依次填入恰当的标点。</w:t>
      </w:r>
      <w:r w:rsidRPr="007229A9">
        <w:rPr>
          <w:rFonts w:ascii="宋体" w:eastAsia="宋体" w:hAnsi="宋体" w:cs="宋体"/>
          <w:b/>
          <w:bCs/>
          <w:color w:val="FFFFFF"/>
          <w:sz w:val="4"/>
        </w:rPr>
        <w:t>[来源:学&amp;科&amp;网Z&amp;X&amp;X&amp;K]</w:t>
      </w:r>
    </w:p>
    <w:p w14:paraId="1D4D381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18．在文中找出下列词语的近义词和反义词。</w:t>
      </w:r>
    </w:p>
    <w:p w14:paraId="366ECD70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近义词：领会(         )   反义词：平静(         )</w:t>
      </w:r>
    </w:p>
    <w:p w14:paraId="53CC02C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19．文段中破折号的作用是表示(        )</w:t>
      </w:r>
    </w:p>
    <w:p w14:paraId="54944664" w14:textId="77777777" w:rsidR="00366A31" w:rsidRDefault="00364271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A．意思转折。</w:t>
      </w:r>
      <w:r>
        <w:rPr>
          <w:rFonts w:ascii="宋体" w:eastAsia="宋体" w:hAnsi="宋体" w:cs="宋体" w:hint="eastAsia"/>
        </w:rPr>
        <w:tab/>
        <w:t>B．声音延长。</w:t>
      </w:r>
      <w:r>
        <w:rPr>
          <w:rFonts w:ascii="宋体" w:eastAsia="宋体" w:hAnsi="宋体" w:cs="宋体" w:hint="eastAsia"/>
        </w:rPr>
        <w:tab/>
        <w:t>C．解释说明。</w:t>
      </w:r>
    </w:p>
    <w:p w14:paraId="575D54F3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20．“另一种东西”表面上指的是__，事实上指老人__精神和__、___、___的情怀。</w:t>
      </w:r>
    </w:p>
    <w:p w14:paraId="3290DA53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21．文段中画“</w:t>
      </w:r>
      <w:r>
        <w:rPr>
          <w:rFonts w:ascii="宋体" w:eastAsia="宋体" w:hAnsi="宋体" w:cs="宋体" w:hint="eastAsia"/>
          <w:b/>
          <w:bCs/>
          <w:u w:val="wave"/>
        </w:rPr>
        <w:t>     </w:t>
      </w:r>
      <w:r>
        <w:rPr>
          <w:rFonts w:ascii="宋体" w:eastAsia="宋体" w:hAnsi="宋体" w:cs="宋体" w:hint="eastAsia"/>
          <w:b/>
          <w:bCs/>
        </w:rPr>
        <w:t>”句子在文中的作用是_______、_______。</w:t>
      </w:r>
      <w:r w:rsidRPr="007229A9">
        <w:rPr>
          <w:rFonts w:ascii="宋体" w:eastAsia="宋体" w:hAnsi="宋体" w:cs="宋体"/>
          <w:b/>
          <w:bCs/>
          <w:color w:val="FFFFFF"/>
          <w:sz w:val="4"/>
        </w:rPr>
        <w:t>[来源:Zxxk.Com]</w:t>
      </w:r>
    </w:p>
    <w:p w14:paraId="7A147924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22．文段中画“</w:t>
      </w:r>
      <w:r>
        <w:rPr>
          <w:rFonts w:ascii="宋体" w:eastAsia="宋体" w:hAnsi="宋体" w:cs="宋体" w:hint="eastAsia"/>
          <w:b/>
          <w:bCs/>
          <w:u w:val="wave"/>
        </w:rPr>
        <w:t>     </w:t>
      </w:r>
      <w:r>
        <w:rPr>
          <w:rFonts w:ascii="宋体" w:eastAsia="宋体" w:hAnsi="宋体" w:cs="宋体" w:hint="eastAsia"/>
          <w:b/>
          <w:bCs/>
        </w:rPr>
        <w:t>”句子的含义是(   )</w:t>
      </w:r>
    </w:p>
    <w:p w14:paraId="7E7855DB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A．老人用自己的勤劳创造了这片绿洲,生命的意义在茫茫青山中延续,而且随着青山万古长青。</w:t>
      </w:r>
    </w:p>
    <w:p w14:paraId="6982B575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B．青山因为有老人的不断看护、绿化,永远不会荒芜、老去。</w:t>
      </w:r>
    </w:p>
    <w:p w14:paraId="56782FE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C．这句话主要描写青山的苍翠，富有生命的活力。</w:t>
      </w:r>
    </w:p>
    <w:p w14:paraId="5BD3A2EA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23．为什么说“青山是不会老的”？</w:t>
      </w:r>
    </w:p>
    <w:p w14:paraId="611DC299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DBF4E62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F2EE789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57535C2" w14:textId="77777777" w:rsidR="00366A31" w:rsidRDefault="00366A3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</w:p>
    <w:p w14:paraId="7C9C15C9" w14:textId="77777777" w:rsidR="00366A31" w:rsidRDefault="00364271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拓展提升</w:t>
      </w:r>
    </w:p>
    <w:p w14:paraId="0AFCB6B6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（一）阅读短文，完成练习。</w:t>
      </w:r>
    </w:p>
    <w:p w14:paraId="1BFA0CCE" w14:textId="77777777" w:rsidR="00366A31" w:rsidRDefault="00364271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三轮车夫</w:t>
      </w:r>
    </w:p>
    <w:p w14:paraId="62CA0683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①深夜，小城仿佛睡着了，只有马路两旁的街灯还在默默坚守着自己的岗位，给寒冷的冬夜带来些许温馨。</w:t>
      </w:r>
    </w:p>
    <w:p w14:paraId="7B68BAF5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②她抱着正发烧的女儿，穿过漆黑的小巷，奔向街口。鞋跟敲打在冻得坚硬的地面上，发出急促而清脆的响声。从这儿到医院还有很远的一段路程，而怀中裹得严严实实的女儿却变得越来越沉重，她不由得咬咬牙，加快了脚步。</w:t>
      </w:r>
    </w:p>
    <w:p w14:paraId="7BD9545E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③突然，她看见前面街口处停着辆三轮车，旁边还晃动着两个人影。她赶忙跑了过去。只见一个中年男子正在和车夫谈着价钱。她对那位中年男子说：“大哥，让我坐这辆车好吗？我急着上医院呢！”中年男子看了她一眼，没有吭声。车夫走过来，瞧了瞧她怀中的女儿，问道：“孩子病了？”“是呀是呀，病得不轻呢！孩子她爸在外面打工，家里就我一个人带着孩子，这深更半夜的真急死人了！”“孩子看病要紧，你先上车吧。”车夫说。女人感激地刚要上车，没想到被那中年男子把拦住：“哎，车是我先叫的，我也着急回家呢。”女人停下脚步，惶恐地看着车夫，生怕车夫送那位中年男子回家，自己发着高烧的孩子因不能及时得到救治导致病情严重。</w:t>
      </w:r>
    </w:p>
    <w:p w14:paraId="5B8694A8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④车夫想了想，说：“你们谁肯出二十块钱</w:t>
      </w:r>
      <w:r>
        <w:rPr>
          <w:rFonts w:ascii="楷体" w:eastAsia="楷体" w:hAnsi="楷体" w:cs="楷体" w:hint="eastAsia"/>
          <w:noProof/>
        </w:rPr>
        <w:drawing>
          <wp:inline distT="0" distB="0" distL="0" distR="0" wp14:anchorId="4EC280FB" wp14:editId="16DAEB09">
            <wp:extent cx="2413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622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</w:rPr>
        <w:t>，我就拉谁！”“咦，你这不是宰人吗？平时两块钱的车钱，你开口要二十，心也太黑了！”“别啰唆，上不上？”车夫不耐烦了。“太贵了，能不能少点儿？”那男子还想讨价还价。“一分钱都不能少！”车夫斩钉截铁地说。随即，他转身问那女人：“喂，二十块钱，你坐不坐？”望着怀里的孩子，她把心一横：“二十就二十。”说完，她毫不犹豫地抱着孩子上了车。车夫一使劲，三轮车一下子蹿出去好远。</w:t>
      </w:r>
    </w:p>
    <w:p w14:paraId="5501CA45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⑤女人坐在车上，心里这才感到有些踏实。她问车夫：“大哥，你这么晚还出来蹬三轮车？”“没办法，厂子效益不好，我下了岗，只好靠蹬三轮挣点钱补贴家用。”想到自己和丈夫下岗后的艰难，女人</w:t>
      </w:r>
      <w:r>
        <w:rPr>
          <w:rFonts w:ascii="楷体" w:eastAsia="楷体" w:hAnsi="楷体" w:cs="楷体" w:hint="eastAsia"/>
          <w:noProof/>
        </w:rPr>
        <w:drawing>
          <wp:inline distT="0" distB="0" distL="0" distR="0" wp14:anchorId="6777878B" wp14:editId="6F97C013">
            <wp:extent cx="2413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4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</w:rPr>
        <w:t>不禁对车夫有些同情起来。不过，要不是为了女儿，她是怎么也舍不得花二十块钱坐这三轮车的。</w:t>
      </w:r>
    </w:p>
    <w:p w14:paraId="40B99FB8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⑥车子很快就到了医院。她抱着孩子下了车，仲手去口袋里掏钱。“</w:t>
      </w:r>
      <w:r>
        <w:rPr>
          <w:rFonts w:ascii="楷体" w:eastAsia="楷体" w:hAnsi="楷体" w:cs="楷体" w:hint="eastAsia"/>
          <w:u w:val="single"/>
        </w:rPr>
        <w:t>大妹予，快带孩子进夫看病吧！看得出</w:t>
      </w:r>
      <w:r>
        <w:rPr>
          <w:rFonts w:ascii="楷体" w:eastAsia="楷体" w:hAnsi="楷体" w:cs="楷体" w:hint="eastAsia"/>
          <w:u w:val="single"/>
        </w:rPr>
        <w:lastRenderedPageBreak/>
        <w:t>你过得也不易，两块钱的车钱就不用给了。”刚才…不是说好二十块吗？”“不这样说，那个男人肯让你坐吗？”</w:t>
      </w:r>
      <w:r>
        <w:rPr>
          <w:rFonts w:ascii="楷体" w:eastAsia="楷体" w:hAnsi="楷体" w:cs="楷体" w:hint="eastAsia"/>
        </w:rPr>
        <w:t>车夫咧开嘴，有几分得意地笑了起来。女人还要从兜里去掏那本来该付的两块钱车费，没想到车夫已经迅速掉转了车头，用力一踩，转眼就消失了。站在这浓浓的夜色之中，她心里久久不能平静。</w:t>
      </w:r>
    </w:p>
    <w:p w14:paraId="2C3129D7" w14:textId="77777777" w:rsidR="00366A31" w:rsidRDefault="00366A3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</w:p>
    <w:p w14:paraId="751EE855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24．请用简洁的语言概括本文的主要内容。</w:t>
      </w:r>
    </w:p>
    <w:p w14:paraId="3DC3ECC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BB09E47" wp14:editId="31B4C98F">
            <wp:extent cx="1651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656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</w:t>
      </w:r>
    </w:p>
    <w:p w14:paraId="20607248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F0CE6A9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CF9A535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25．第①段表面在描写街灯带来温馨，从全文看，其作用还有（       ）。</w:t>
      </w:r>
    </w:p>
    <w:p w14:paraId="3043A47E" w14:textId="77777777" w:rsidR="00366A31" w:rsidRDefault="0036427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A．突出小城夜景的美</w:t>
      </w:r>
      <w:r>
        <w:rPr>
          <w:rFonts w:ascii="宋体" w:eastAsia="宋体" w:hAnsi="宋体" w:cs="宋体" w:hint="eastAsia"/>
        </w:rPr>
        <w:tab/>
        <w:t>B．突出女人焦急的心情</w:t>
      </w:r>
    </w:p>
    <w:p w14:paraId="2E0A3F21" w14:textId="77777777" w:rsidR="00366A31" w:rsidRDefault="00364271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C．突出小城冬夜的冷</w:t>
      </w:r>
      <w:r>
        <w:rPr>
          <w:rFonts w:ascii="宋体" w:eastAsia="宋体" w:hAnsi="宋体" w:cs="宋体" w:hint="eastAsia"/>
        </w:rPr>
        <w:tab/>
        <w:t>D．与后文车夫的品质相照应</w:t>
      </w:r>
    </w:p>
    <w:p w14:paraId="5A24A828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26．第⑥段画“______”的句子细致描写了车夫与女人的对话。这样写有什么好处？</w:t>
      </w:r>
    </w:p>
    <w:p w14:paraId="4B53F832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F65850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4AE63B2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1337602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27．“站在这浓浓的夜色之中，她心里久久不能平静。”请结合短文内容，想象当时“她”的心理活动，写在下面的横线上。</w:t>
      </w:r>
    </w:p>
    <w:p w14:paraId="3E431C78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FA7F718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9BF22D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4A88B1E" w14:textId="77777777" w:rsidR="00366A31" w:rsidRDefault="00366A3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</w:p>
    <w:p w14:paraId="20EDBECA" w14:textId="77777777" w:rsidR="00366A31" w:rsidRDefault="00364271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（二）阅读短文，完成练习。</w:t>
      </w:r>
    </w:p>
    <w:p w14:paraId="5BBD0A65" w14:textId="77777777" w:rsidR="00366A31" w:rsidRDefault="00364271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绿色装点人生</w:t>
      </w:r>
    </w:p>
    <w:p w14:paraId="7E44BBAD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在武都区白龙江北岸，有一个叫柳树梁的地方，梁上有600多亩树林和一位老人有关。他叫李友忠，今年70岁，是武都区两水镇两水村的普通农民，老人从1989年开始在柳树梁种树，一种就是20年。当地群众说：“李老汉的头发白了，可柳树梁绿了。”</w:t>
      </w:r>
    </w:p>
    <w:p w14:paraId="2DE0C6C6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阳春三月，我们来到柳树梁，漫山遍野的松树、油橄榄覆盖着昔日的童山，成群的山雀鸣叫着飞来飞去，使山林充满生机。</w:t>
      </w:r>
    </w:p>
    <w:p w14:paraId="23365533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 在一片油橄榄树下面，李友忠老人正在浇水，他对我们说：“今年春天雨水少，现在气温回升又快，不多浇点儿水，树的生长就会受影响。”“这里原来是寸草不生的黄土梁，每到雨季，山洪泥石流沿一条条小沟流下来，冲毁农田，有时候直接影响村上群众的生命安全。天晴的时候，遇上大风，满山尘土飞扬。”李友忠回忆道。</w:t>
      </w:r>
    </w:p>
    <w:p w14:paraId="766F5300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 当时，李友忠想栽树，可是家里穷，连娃娃上学的钱都得东借西凑，哪来的钱买苗种树？1989年，机会</w:t>
      </w:r>
      <w:r>
        <w:rPr>
          <w:rFonts w:ascii="楷体" w:eastAsia="楷体" w:hAnsi="楷体" w:cs="楷体" w:hint="eastAsia"/>
        </w:rPr>
        <w:lastRenderedPageBreak/>
        <w:t>来了，他用办砖瓦厂积累的1万多元钱承包了村后柳树梁的一片荒山，为了提高树苗的成活率，李友忠从种洋槐入手，用了1个多月，种植了30亩，可之后的5个多月里，当地降雨量比往年偏少，加上没有掌提造林技术，几十亩树苗没有一棵成活。</w:t>
      </w:r>
    </w:p>
    <w:p w14:paraId="27D02029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 李友忠没有灰心。第二年春天，经过多方咨询，他开始在陡坡上大规模兴修平台，由于量大，李友忠动员全家老小一起上阵，还雇了20多名劳力，经过3个月的时</w:t>
      </w:r>
      <w:r>
        <w:rPr>
          <w:rFonts w:ascii="楷体" w:eastAsia="楷体" w:hAnsi="楷体" w:cs="楷体" w:hint="eastAsia"/>
          <w:noProof/>
        </w:rPr>
        <w:drawing>
          <wp:inline distT="0" distB="0" distL="0" distR="0" wp14:anchorId="7FA53C86" wp14:editId="010FEF1F">
            <wp:extent cx="1270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505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</w:rPr>
        <w:t>间，修出水平台50余亩。他买来柑橘、侧柏、松树等树苗进行栽植。</w:t>
      </w:r>
    </w:p>
    <w:p w14:paraId="766E93CB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 为了保苗，李友忠从5里之外的白龙江边靠人背富驮运水，在他的精心呵护下，当年秋天大部分树苗都扎根成活，看着绿油油的小树林，李友忠心里乐开了花。</w:t>
      </w:r>
    </w:p>
    <w:p w14:paraId="0B28B6DB" w14:textId="77777777" w:rsidR="00366A31" w:rsidRDefault="00364271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 就这样，每年春天，不管刮风下雨，李友忠都去栽树，一棵、两棵、三棵……直到天黑才收工。截至1999年春天，先后植树500余亩。</w:t>
      </w:r>
    </w:p>
    <w:p w14:paraId="33FB9673" w14:textId="77777777" w:rsidR="00366A31" w:rsidRDefault="00364271">
      <w:pPr>
        <w:spacing w:line="360" w:lineRule="auto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 面对着我们，李友忠动情地说：“我已种了20年的树，今后还要继续扩大面积，</w:t>
      </w:r>
      <w:r>
        <w:rPr>
          <w:rFonts w:ascii="楷体" w:eastAsia="楷体" w:hAnsi="楷体" w:cs="楷体" w:hint="eastAsia"/>
          <w:u w:val="single"/>
        </w:rPr>
        <w:t>我老得种不动了，就让儿子、孙子去种，一辈一辈接着种下去</w:t>
      </w:r>
      <w:r>
        <w:rPr>
          <w:rFonts w:ascii="楷体" w:eastAsia="楷体" w:hAnsi="楷体" w:cs="楷体" w:hint="eastAsia"/>
        </w:rPr>
        <w:t> ，肯定能把荒山变成森林。”</w:t>
      </w:r>
    </w:p>
    <w:p w14:paraId="55C777AB" w14:textId="77777777" w:rsidR="00366A31" w:rsidRDefault="00366A3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</w:p>
    <w:p w14:paraId="6046B64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28．解释下列词语的意思。</w:t>
      </w:r>
    </w:p>
    <w:p w14:paraId="13CCD0B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①漫山遍野：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36FB20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②寸草不生：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F0E980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29．“机会来了”中的“机会”指的是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DEC2A2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30．在文中找出描写昔日柳树梁面貌的句子；在文中找出描写今天柳树梁面貌的句子，说说为什么会发生这样的变化。 </w:t>
      </w:r>
    </w:p>
    <w:p w14:paraId="781AD90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B553746" wp14:editId="6F366F6A">
            <wp:extent cx="1270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206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</w:t>
      </w:r>
    </w:p>
    <w:p w14:paraId="3906170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9AF184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D432B5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31．为了栽树，李友忠遇到了哪些困难？他又是如何做的？ </w:t>
      </w:r>
    </w:p>
    <w:p w14:paraId="64E38B3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861980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312EBF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7F40468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32．读文中画线的句子，完成练习。</w:t>
      </w:r>
    </w:p>
    <w:p w14:paraId="5759C5CC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①读着文中画线的句子，我想到了《________》这个故事。</w:t>
      </w:r>
    </w:p>
    <w:p w14:paraId="2A060FE8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②这句话表现了李友忠的________精神。</w:t>
      </w:r>
    </w:p>
    <w:p w14:paraId="459D073B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33．你是如何理解“李老汉的头发白了，可柳树梁绿了”这句话的？ </w:t>
      </w:r>
    </w:p>
    <w:p w14:paraId="342B350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89D47A5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65D2BE6" wp14:editId="0F69C9BC">
            <wp:extent cx="1778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384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</w:t>
      </w:r>
    </w:p>
    <w:p w14:paraId="44D26E7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57E3B54C" w14:textId="77777777" w:rsidR="00366A31" w:rsidRDefault="00366A31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</w:rPr>
      </w:pPr>
    </w:p>
    <w:p w14:paraId="55AF130D" w14:textId="77777777" w:rsidR="00366A31" w:rsidRDefault="00364271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</w:rPr>
      </w:pPr>
      <w:r>
        <w:rPr>
          <w:rFonts w:ascii="宋体" w:eastAsia="宋体" w:hAnsi="宋体" w:cs="宋体" w:hint="eastAsia"/>
          <w:b/>
          <w:color w:val="FF0000"/>
        </w:rPr>
        <w:t>答案</w:t>
      </w:r>
    </w:p>
    <w:p w14:paraId="387ACFE3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1．拥戴   能耐   沮丧   排山倒海</w:t>
      </w:r>
      <w:r>
        <w:rPr>
          <w:rFonts w:ascii="宋体" w:hAnsi="宋体" w:cs="宋体" w:hint="eastAsia"/>
          <w:color w:val="FF0000"/>
        </w:rPr>
        <w:t xml:space="preserve">  </w:t>
      </w:r>
      <w:r>
        <w:rPr>
          <w:rFonts w:ascii="宋体" w:eastAsia="宋体" w:hAnsi="宋体" w:cs="宋体" w:hint="eastAsia"/>
          <w:color w:val="FF0000"/>
        </w:rPr>
        <w:t>彩虹   浑浊 攀登   斩钉截铁</w:t>
      </w:r>
    </w:p>
    <w:p w14:paraId="5A85FC19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2．B</w:t>
      </w:r>
    </w:p>
    <w:p w14:paraId="6125339B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3．B</w:t>
      </w:r>
    </w:p>
    <w:p w14:paraId="6B39AA0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4．B</w:t>
      </w:r>
    </w:p>
    <w:p w14:paraId="1E3DD8B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5．B</w:t>
      </w:r>
    </w:p>
    <w:p w14:paraId="45B0BC0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6．B</w:t>
      </w:r>
    </w:p>
    <w:p w14:paraId="282A2B9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7．D</w:t>
      </w:r>
    </w:p>
    <w:p w14:paraId="74D6170A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8．B     C     D     A</w:t>
      </w:r>
    </w:p>
    <w:p w14:paraId="543ED1C5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9．不但     还     如果     那么     因为     所以     虽然     但是</w:t>
      </w:r>
    </w:p>
    <w:p w14:paraId="0902453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10．胶带、果皮、标签纸、碎纸     毛巾、报纸、矿泉水瓶、暖瓶、易拉罐</w:t>
      </w:r>
    </w:p>
    <w:p w14:paraId="37260FD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11．领悟     道别</w:t>
      </w:r>
    </w:p>
    <w:p w14:paraId="4A3B9D0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</w:t>
      </w:r>
      <w:r>
        <w:rPr>
          <w:rFonts w:ascii="宋体" w:eastAsia="宋体" w:hAnsi="宋体" w:cs="宋体" w:hint="eastAsia"/>
          <w:noProof/>
          <w:color w:val="FF0000"/>
        </w:rPr>
        <w:drawing>
          <wp:inline distT="0" distB="0" distL="0" distR="0" wp14:anchorId="686CE718" wp14:editId="34EA6D98">
            <wp:extent cx="1270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218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</w:rPr>
        <w:t>2．所想     总结全文</w:t>
      </w:r>
    </w:p>
    <w:p w14:paraId="6C03E62A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13．绿绿的山林     无私奉献、造福山林的精神</w:t>
      </w:r>
    </w:p>
    <w:p w14:paraId="6CA1C42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14．A</w:t>
      </w:r>
    </w:p>
    <w:p w14:paraId="14EFFA58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15．B</w:t>
      </w:r>
    </w:p>
    <w:p w14:paraId="5563CF85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16．jìn  晖</w:t>
      </w:r>
    </w:p>
    <w:p w14:paraId="711CFB14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17．，。。、：</w:t>
      </w:r>
    </w:p>
    <w:p w14:paraId="7FD91F54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18．领悟     荡漾</w:t>
      </w:r>
    </w:p>
    <w:p w14:paraId="4793DD7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19．C</w:t>
      </w:r>
    </w:p>
    <w:p w14:paraId="0EA3F32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20．老农创造的这片绿洲   与环境作斗争的不屈     绿化家园     保护环境     造福后代</w:t>
      </w:r>
    </w:p>
    <w:p w14:paraId="42B2E4B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21．点明中心     总结全文</w:t>
      </w:r>
    </w:p>
    <w:p w14:paraId="63FE5039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22．A</w:t>
      </w:r>
    </w:p>
    <w:p w14:paraId="2E587692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23．老农以开辟山林、绿化家园的精神和造福后代的情怀，奇迹般的创造了这片绿洲，老农的生命延续在这片青山绿水间，老农用有限的生命创造了无限的价值，生命的意义在茫茫青山中得以无</w:t>
      </w:r>
      <w:r>
        <w:rPr>
          <w:rFonts w:ascii="宋体" w:eastAsia="宋体" w:hAnsi="宋体" w:cs="宋体" w:hint="eastAsia"/>
          <w:noProof/>
          <w:color w:val="FF0000"/>
        </w:rPr>
        <w:drawing>
          <wp:inline distT="0" distB="0" distL="0" distR="0" wp14:anchorId="207B2CF3" wp14:editId="307819C1">
            <wp:extent cx="1270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531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</w:rPr>
        <w:t>限扩张，而且随着青山永垂不朽。</w:t>
      </w:r>
    </w:p>
    <w:p w14:paraId="12C98D0B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24．一位三轮车夫用抬高车费的办法拒绝其他乘客乘车，送一对母女去医院看病，最后却没要车费。</w:t>
      </w:r>
    </w:p>
    <w:p w14:paraId="593495D8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25．D</w:t>
      </w:r>
    </w:p>
    <w:p w14:paraId="516557C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26．表现车夫的聪明，突出他乐于助人、富有同情心的品质。</w:t>
      </w:r>
    </w:p>
    <w:p w14:paraId="37E67FF5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27．一位多么有爱心的车夫啊！面对唾手可得的二十块钱，他却一心为我和我的孩子着想，用那样种特殊的方</w:t>
      </w:r>
      <w:r>
        <w:rPr>
          <w:rFonts w:ascii="宋体" w:eastAsia="宋体" w:hAnsi="宋体" w:cs="宋体" w:hint="eastAsia"/>
          <w:color w:val="FF0000"/>
        </w:rPr>
        <w:lastRenderedPageBreak/>
        <w:t>式拒绝了别人，最后连原本应得的两块钱车费也不收就走了，多么让人钦佩的好人！</w:t>
      </w:r>
    </w:p>
    <w:p w14:paraId="20C7B91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28．山上和田野里到处都是。形容很多     形容土地贫瘠，连一点草都不长</w:t>
      </w:r>
    </w:p>
    <w:p w14:paraId="29146E17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29．他用办砖瓦厂积累的1万多元钱承包了村后柳树梁的一片荒山</w:t>
      </w:r>
    </w:p>
    <w:p w14:paraId="0FD02DD1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30．这里原来是寸草不生的黄土梁。每到雨季，山洪、泥石流沿一条条小沟流下来，冲毁农田，有时候直接影响村上群众的生命安全。天晴的时候，遇上大风，满山尘土飞扬。</w:t>
      </w:r>
    </w:p>
    <w:p w14:paraId="407A6D03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漫山遍野的松树、油橄榄覆盖着昔日的童山，成群的山雀鸣叫着飞来飞去，使山林充满生机。</w:t>
      </w:r>
    </w:p>
    <w:p w14:paraId="33B4EDDF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之所以会发生这样的变化，是因为李友忠带着家人常年在黄土梁植树造林，把荒山野岭变成了青山碧岭。</w:t>
      </w:r>
    </w:p>
    <w:p w14:paraId="3F165F6D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31．李友忠面临的困难：①环境恶劣，降水量少；②缺少资金，没有造林技术。他的做法：在陡坡上大规模兴修平台，靠人背畜驮运水，保证树苗的成活率。</w:t>
      </w:r>
    </w:p>
    <w:p w14:paraId="5857A326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32．愚公移山     坚持不懈、无私奉献</w:t>
      </w:r>
    </w:p>
    <w:p w14:paraId="351ADEBE" w14:textId="77777777" w:rsidR="00366A31" w:rsidRDefault="00364271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33．李老汉为植树造林、绿化荒山，奉献了20年的时间，为此他操碎了心，熬白了头发。但在他的努力下，植树造林600多亩，荒山披上了绿装。这句话写出了李老汉为绿化山林所作出的巨大贡献，赞美了他无私奉献的精神。</w:t>
      </w:r>
    </w:p>
    <w:p w14:paraId="62DFF51D" w14:textId="77777777" w:rsidR="00366A31" w:rsidRDefault="00366A31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44CB4E6C" w14:textId="77777777" w:rsidR="00366A31" w:rsidRDefault="00366A31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468C6CDC" w14:textId="77777777" w:rsidR="00366A31" w:rsidRDefault="00366A31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143915C8" w14:textId="77777777" w:rsidR="00366A31" w:rsidRDefault="00366A31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6D0555AC" w14:textId="77777777" w:rsidR="00366A31" w:rsidRDefault="00366A31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366A31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00B49449" w14:textId="023D5156" w:rsidR="00320069" w:rsidRDefault="00320069" w:rsidP="00364271"/>
    <w:sectPr w:rsidR="0032006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6E47" w14:textId="77777777" w:rsidR="00571195" w:rsidRDefault="00571195">
      <w:r>
        <w:separator/>
      </w:r>
    </w:p>
  </w:endnote>
  <w:endnote w:type="continuationSeparator" w:id="0">
    <w:p w14:paraId="59B89F35" w14:textId="77777777" w:rsidR="00571195" w:rsidRDefault="0057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7BD1" w14:textId="77777777" w:rsidR="00571195" w:rsidRDefault="00571195">
      <w:r>
        <w:separator/>
      </w:r>
    </w:p>
  </w:footnote>
  <w:footnote w:type="continuationSeparator" w:id="0">
    <w:p w14:paraId="20DFC21E" w14:textId="77777777" w:rsidR="00571195" w:rsidRDefault="0057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650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366A31"/>
    <w:rsid w:val="0017635F"/>
    <w:rsid w:val="00320069"/>
    <w:rsid w:val="00364271"/>
    <w:rsid w:val="00366A31"/>
    <w:rsid w:val="004151FC"/>
    <w:rsid w:val="00571195"/>
    <w:rsid w:val="0065424D"/>
    <w:rsid w:val="007229A9"/>
    <w:rsid w:val="00AA6D63"/>
    <w:rsid w:val="00AC6B55"/>
    <w:rsid w:val="00C02FC6"/>
    <w:rsid w:val="00CA475A"/>
    <w:rsid w:val="09B5142F"/>
    <w:rsid w:val="18DC17AD"/>
    <w:rsid w:val="2D6728C8"/>
    <w:rsid w:val="41E35E7A"/>
    <w:rsid w:val="42340262"/>
    <w:rsid w:val="673435EE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A4056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7229A9"/>
    <w:rPr>
      <w:sz w:val="18"/>
      <w:szCs w:val="18"/>
    </w:rPr>
  </w:style>
  <w:style w:type="character" w:customStyle="1" w:styleId="a7">
    <w:name w:val="批注框文本 字符"/>
    <w:basedOn w:val="a1"/>
    <w:link w:val="a6"/>
    <w:rsid w:val="007229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7851</Characters>
  <Application>Microsoft Office Word</Application>
  <DocSecurity>0</DocSecurity>
  <Lines>65</Lines>
  <Paragraphs>18</Paragraphs>
  <ScaleCrop>false</ScaleCrop>
  <Manager>微信:DEM2008</Manager>
  <Company>微信:DEM2008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第20课《青山不老》精品配套练习（基础+阅读）-部编版六年级上册.docx</dc:title>
  <dc:subject>第20课《青山不老》精品配套练习（基础+阅读）-部编版六年级上册.docx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2022-11-24T02:31:00Z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