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第07课 </w:t>
      </w:r>
      <w:r>
        <w:rPr>
          <w:rFonts w:hint="eastAsia" w:eastAsia="黑体"/>
          <w:b/>
          <w:color w:val="0000FF"/>
          <w:sz w:val="36"/>
          <w:szCs w:val="36"/>
        </w:rPr>
        <w:t>回忆我的母亲</w:t>
      </w:r>
    </w:p>
    <w:p>
      <w:pPr>
        <w:pStyle w:val="2"/>
        <w:rPr>
          <w:rFonts w:eastAsia="黑体"/>
          <w:b/>
          <w:bCs/>
        </w:rPr>
      </w:pPr>
      <w:r>
        <w:rPr>
          <w:rFonts w:hint="eastAsia" w:eastAsia="黑体"/>
          <w:b/>
          <w:bCs/>
        </w:rPr>
        <w:t>【基础训练】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下列有关课文内容的说法有误的一项是（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“我爱我母亲”一句奠定了全文的感情基调。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从文章所记叙的事件可以看出母亲是一个勤劳、俭朴、能干、宽厚、仁慈、坚强、有远见的人。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本文以母亲的优秀品质为经线，以时间为纬线，将所记的典型事例巧妙地编织起来，首尾呼应，结构严谨。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本文主要回忆了母亲勤劳的一生，赞扬了母亲的优秀品质抒发了对母亲的深深怀念和无比崇敬的感情，表达了自己要以尽忠于民族和人民、尽忠于党来报答母亲深恩的决心。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下列病句修改不正确的一项是（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朱德元帅晚年虽然疾病缠身，但他无时无刻不忘党和国家赋予他的使命。（“无时无刻”改为“每时每刻”）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通过学习朱德的《回忆我的母亲》一课，使我领略到了母亲对子女深沉而无私的爱。（删去“通过”或“使”）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由安徽省教育厅主办的2018年安徽省高校物联网应用创新大赛在皖西学院图书馆报告厅展开了开幕式。（“展开”改为“开展”）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代表们就完善和建立社会保障机制提出了许多宝贵意见。（“完善”和“建立”互换位置）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下列句子中加点成语使用不正确的一项是（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近日，韩国物流巨头韩进集团总裁赵亮镐的夫人李明姬长期以来</w:t>
      </w:r>
      <w:r>
        <w:rPr>
          <w:rFonts w:ascii="Times New Roman" w:hAnsi="Times New Roman" w:eastAsia="宋体" w:cs="Times New Roman"/>
          <w:bCs/>
          <w:em w:val="dot"/>
        </w:rPr>
        <w:t>为富不仁</w:t>
      </w:r>
      <w:r>
        <w:rPr>
          <w:rFonts w:ascii="Times New Roman" w:hAnsi="Times New Roman" w:eastAsia="宋体" w:cs="Times New Roman"/>
          <w:bCs/>
        </w:rPr>
        <w:t>，仗势欺人的恶劣行径遭到了曝光。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福彩站主们的生活早已超越了“996”，但他们</w:t>
      </w:r>
      <w:r>
        <w:rPr>
          <w:rFonts w:ascii="Times New Roman" w:hAnsi="Times New Roman" w:eastAsia="宋体" w:cs="Times New Roman"/>
          <w:bCs/>
          <w:em w:val="dot"/>
        </w:rPr>
        <w:t>任劳任怨</w:t>
      </w:r>
      <w:r>
        <w:rPr>
          <w:rFonts w:ascii="Times New Roman" w:hAnsi="Times New Roman" w:eastAsia="宋体" w:cs="Times New Roman"/>
          <w:bCs/>
        </w:rPr>
        <w:t>，真诚用心，把工作当作一份事业，成就自己的彩票人生。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每次一提起自己的祖父，他就</w:t>
      </w:r>
      <w:r>
        <w:rPr>
          <w:rFonts w:ascii="Times New Roman" w:hAnsi="Times New Roman" w:eastAsia="宋体" w:cs="Times New Roman"/>
          <w:bCs/>
          <w:em w:val="dot"/>
        </w:rPr>
        <w:t>热泪盈眶</w:t>
      </w:r>
      <w:r>
        <w:rPr>
          <w:rFonts w:ascii="Times New Roman" w:hAnsi="Times New Roman" w:eastAsia="宋体" w:cs="Times New Roman"/>
          <w:bCs/>
        </w:rPr>
        <w:t>，对这位宽厚仁慈的长辈心怀感激。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每次同学遇到困难，我都会</w:t>
      </w:r>
      <w:r>
        <w:rPr>
          <w:rFonts w:ascii="Times New Roman" w:hAnsi="Times New Roman" w:eastAsia="宋体" w:cs="Times New Roman"/>
          <w:bCs/>
          <w:em w:val="dot"/>
        </w:rPr>
        <w:t>鼎力相助</w:t>
      </w:r>
      <w:r>
        <w:rPr>
          <w:rFonts w:ascii="Times New Roman" w:hAnsi="Times New Roman" w:eastAsia="宋体" w:cs="Times New Roman"/>
          <w:bCs/>
        </w:rPr>
        <w:t>，以解决他们的燃眉之急。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下列选项中，每组加点字的读音都相同的一项是（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结</w:t>
      </w:r>
      <w:r>
        <w:rPr>
          <w:rFonts w:ascii="Times New Roman" w:hAnsi="Times New Roman" w:eastAsia="宋体" w:cs="Times New Roman"/>
          <w:bCs/>
        </w:rPr>
        <w:t>实/</w:t>
      </w:r>
      <w:r>
        <w:rPr>
          <w:rFonts w:ascii="Times New Roman" w:hAnsi="Times New Roman" w:eastAsia="宋体" w:cs="Times New Roman"/>
          <w:bCs/>
          <w:em w:val="dot"/>
        </w:rPr>
        <w:t>结</w:t>
      </w:r>
      <w:r>
        <w:rPr>
          <w:rFonts w:ascii="Times New Roman" w:hAnsi="Times New Roman" w:eastAsia="宋体" w:cs="Times New Roman"/>
          <w:bCs/>
        </w:rPr>
        <w:t>伴</w:t>
      </w:r>
      <w:r>
        <w:rPr>
          <w:rFonts w:ascii="Times New Roman" w:hAnsi="Times New Roman" w:cs="Times New Roman"/>
          <w:bCs/>
        </w:rPr>
        <w:t xml:space="preserve">        </w:t>
      </w:r>
      <w:r>
        <w:rPr>
          <w:rFonts w:ascii="Times New Roman" w:hAnsi="Times New Roman" w:eastAsia="宋体" w:cs="Times New Roman"/>
          <w:bCs/>
        </w:rPr>
        <w:t>勉</w:t>
      </w:r>
      <w:r>
        <w:rPr>
          <w:rFonts w:ascii="Times New Roman" w:hAnsi="Times New Roman" w:eastAsia="宋体" w:cs="Times New Roman"/>
          <w:bCs/>
          <w:em w:val="dot"/>
        </w:rPr>
        <w:t>强</w:t>
      </w:r>
      <w:r>
        <w:rPr>
          <w:rFonts w:ascii="Times New Roman" w:hAnsi="Times New Roman" w:eastAsia="宋体" w:cs="Times New Roman"/>
          <w:bCs/>
        </w:rPr>
        <w:t>/弱肉</w:t>
      </w:r>
      <w:r>
        <w:rPr>
          <w:rFonts w:ascii="Times New Roman" w:hAnsi="Times New Roman" w:eastAsia="宋体" w:cs="Times New Roman"/>
          <w:bCs/>
          <w:em w:val="dot"/>
        </w:rPr>
        <w:t>强</w:t>
      </w:r>
      <w:r>
        <w:rPr>
          <w:rFonts w:ascii="Times New Roman" w:hAnsi="Times New Roman" w:eastAsia="宋体" w:cs="Times New Roman"/>
          <w:bCs/>
        </w:rPr>
        <w:t>食</w:t>
      </w:r>
      <w:r>
        <w:rPr>
          <w:rFonts w:ascii="Times New Roman" w:hAnsi="Times New Roman" w:cs="Times New Roman"/>
          <w:bCs/>
        </w:rPr>
        <w:t xml:space="preserve">        </w:t>
      </w:r>
      <w:r>
        <w:rPr>
          <w:rFonts w:ascii="Times New Roman" w:hAnsi="Times New Roman" w:eastAsia="宋体" w:cs="Times New Roman"/>
          <w:bCs/>
        </w:rPr>
        <w:t>吓</w:t>
      </w:r>
      <w:r>
        <w:rPr>
          <w:rFonts w:ascii="Times New Roman" w:hAnsi="Times New Roman" w:eastAsia="宋体" w:cs="Times New Roman"/>
          <w:bCs/>
          <w:em w:val="dot"/>
        </w:rPr>
        <w:t>倒</w:t>
      </w:r>
      <w:r>
        <w:rPr>
          <w:rFonts w:ascii="Times New Roman" w:hAnsi="Times New Roman" w:eastAsia="宋体" w:cs="Times New Roman"/>
          <w:bCs/>
        </w:rPr>
        <w:t>/</w:t>
      </w:r>
      <w:r>
        <w:rPr>
          <w:rFonts w:ascii="Times New Roman" w:hAnsi="Times New Roman" w:eastAsia="宋体" w:cs="Times New Roman"/>
          <w:bCs/>
          <w:em w:val="dot"/>
        </w:rPr>
        <w:t>倒</w:t>
      </w:r>
      <w:r>
        <w:rPr>
          <w:rFonts w:ascii="Times New Roman" w:hAnsi="Times New Roman" w:eastAsia="宋体" w:cs="Times New Roman"/>
          <w:bCs/>
        </w:rPr>
        <w:t>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私</w:t>
      </w:r>
      <w:r>
        <w:rPr>
          <w:rFonts w:ascii="Times New Roman" w:hAnsi="Times New Roman" w:eastAsia="宋体" w:cs="Times New Roman"/>
          <w:bCs/>
          <w:em w:val="dot"/>
        </w:rPr>
        <w:t>塾</w:t>
      </w:r>
      <w:r>
        <w:rPr>
          <w:rFonts w:ascii="Times New Roman" w:hAnsi="Times New Roman" w:eastAsia="宋体" w:cs="Times New Roman"/>
          <w:bCs/>
        </w:rPr>
        <w:t>/</w:t>
      </w:r>
      <w:r>
        <w:rPr>
          <w:rFonts w:ascii="Times New Roman" w:hAnsi="Times New Roman" w:eastAsia="宋体" w:cs="Times New Roman"/>
          <w:bCs/>
          <w:em w:val="dot"/>
        </w:rPr>
        <w:t>熟</w:t>
      </w:r>
      <w:r>
        <w:rPr>
          <w:rFonts w:ascii="Times New Roman" w:hAnsi="Times New Roman" w:eastAsia="宋体" w:cs="Times New Roman"/>
          <w:bCs/>
        </w:rPr>
        <w:t>悉</w:t>
      </w:r>
      <w:r>
        <w:rPr>
          <w:rFonts w:ascii="Times New Roman" w:hAnsi="Times New Roman" w:cs="Times New Roman"/>
          <w:bCs/>
        </w:rPr>
        <w:t xml:space="preserve">        </w:t>
      </w:r>
      <w:r>
        <w:rPr>
          <w:rFonts w:ascii="Times New Roman" w:hAnsi="Times New Roman" w:eastAsia="宋体" w:cs="Times New Roman"/>
          <w:bCs/>
          <w:em w:val="dot"/>
        </w:rPr>
        <w:t>啜</w:t>
      </w:r>
      <w:r>
        <w:rPr>
          <w:rFonts w:ascii="Times New Roman" w:hAnsi="Times New Roman" w:eastAsia="宋体" w:cs="Times New Roman"/>
          <w:bCs/>
        </w:rPr>
        <w:t>泣/不</w:t>
      </w:r>
      <w:r>
        <w:rPr>
          <w:rFonts w:ascii="Times New Roman" w:hAnsi="Times New Roman" w:eastAsia="宋体" w:cs="Times New Roman"/>
          <w:bCs/>
          <w:em w:val="dot"/>
        </w:rPr>
        <w:t>辍</w:t>
      </w:r>
      <w:r>
        <w:rPr>
          <w:rFonts w:ascii="Times New Roman" w:hAnsi="Times New Roman" w:eastAsia="宋体" w:cs="Times New Roman"/>
          <w:bCs/>
        </w:rPr>
        <w:t>劳作</w:t>
      </w:r>
      <w:r>
        <w:rPr>
          <w:rFonts w:ascii="Times New Roman" w:hAnsi="Times New Roman" w:cs="Times New Roman"/>
          <w:bCs/>
        </w:rPr>
        <w:t xml:space="preserve">        </w:t>
      </w:r>
      <w:r>
        <w:rPr>
          <w:rFonts w:ascii="Times New Roman" w:hAnsi="Times New Roman" w:eastAsia="宋体" w:cs="Times New Roman"/>
          <w:bCs/>
        </w:rPr>
        <w:t>劳</w:t>
      </w:r>
      <w:r>
        <w:rPr>
          <w:rFonts w:ascii="Times New Roman" w:hAnsi="Times New Roman" w:eastAsia="宋体" w:cs="Times New Roman"/>
          <w:bCs/>
          <w:em w:val="dot"/>
        </w:rPr>
        <w:t>累</w:t>
      </w:r>
      <w:r>
        <w:rPr>
          <w:rFonts w:ascii="Times New Roman" w:hAnsi="Times New Roman" w:eastAsia="宋体" w:cs="Times New Roman"/>
          <w:bCs/>
        </w:rPr>
        <w:t>/</w:t>
      </w:r>
      <w:r>
        <w:rPr>
          <w:rFonts w:ascii="Times New Roman" w:hAnsi="Times New Roman" w:eastAsia="宋体" w:cs="Times New Roman"/>
          <w:bCs/>
          <w:em w:val="dot"/>
        </w:rPr>
        <w:t>累</w:t>
      </w:r>
      <w:r>
        <w:rPr>
          <w:rFonts w:ascii="Times New Roman" w:hAnsi="Times New Roman" w:eastAsia="宋体" w:cs="Times New Roman"/>
          <w:bCs/>
        </w:rPr>
        <w:t>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床</w:t>
      </w:r>
      <w:r>
        <w:rPr>
          <w:rFonts w:ascii="Times New Roman" w:hAnsi="Times New Roman" w:eastAsia="宋体" w:cs="Times New Roman"/>
          <w:bCs/>
          <w:em w:val="dot"/>
        </w:rPr>
        <w:t>铺</w:t>
      </w:r>
      <w:r>
        <w:rPr>
          <w:rFonts w:ascii="Times New Roman" w:hAnsi="Times New Roman" w:eastAsia="宋体" w:cs="Times New Roman"/>
          <w:bCs/>
        </w:rPr>
        <w:t>/</w:t>
      </w:r>
      <w:r>
        <w:rPr>
          <w:rFonts w:ascii="Times New Roman" w:hAnsi="Times New Roman" w:eastAsia="宋体" w:cs="Times New Roman"/>
          <w:bCs/>
          <w:em w:val="dot"/>
        </w:rPr>
        <w:t>铺</w:t>
      </w:r>
      <w:r>
        <w:rPr>
          <w:rFonts w:ascii="Times New Roman" w:hAnsi="Times New Roman" w:eastAsia="宋体" w:cs="Times New Roman"/>
          <w:bCs/>
        </w:rPr>
        <w:t>床</w:t>
      </w:r>
      <w:r>
        <w:rPr>
          <w:rFonts w:ascii="Times New Roman" w:hAnsi="Times New Roman" w:cs="Times New Roman"/>
          <w:bCs/>
        </w:rPr>
        <w:t xml:space="preserve">        </w:t>
      </w:r>
      <w:r>
        <w:rPr>
          <w:rFonts w:ascii="Times New Roman" w:hAnsi="Times New Roman" w:eastAsia="宋体" w:cs="Times New Roman"/>
          <w:bCs/>
        </w:rPr>
        <w:t>周</w:t>
      </w:r>
      <w:r>
        <w:rPr>
          <w:rFonts w:ascii="Times New Roman" w:hAnsi="Times New Roman" w:eastAsia="宋体" w:cs="Times New Roman"/>
          <w:bCs/>
          <w:em w:val="dot"/>
        </w:rPr>
        <w:t>济</w:t>
      </w:r>
      <w:r>
        <w:rPr>
          <w:rFonts w:ascii="Times New Roman" w:hAnsi="Times New Roman" w:eastAsia="宋体" w:cs="Times New Roman"/>
          <w:bCs/>
        </w:rPr>
        <w:t>/人才</w:t>
      </w:r>
      <w:r>
        <w:rPr>
          <w:rFonts w:ascii="Times New Roman" w:hAnsi="Times New Roman" w:eastAsia="宋体" w:cs="Times New Roman"/>
          <w:bCs/>
          <w:em w:val="dot"/>
        </w:rPr>
        <w:t>济</w:t>
      </w:r>
      <w:r>
        <w:rPr>
          <w:rFonts w:ascii="Times New Roman" w:hAnsi="Times New Roman" w:eastAsia="宋体" w:cs="Times New Roman"/>
          <w:bCs/>
        </w:rPr>
        <w:t>济</w:t>
      </w:r>
      <w:r>
        <w:rPr>
          <w:rFonts w:ascii="Times New Roman" w:hAnsi="Times New Roman" w:cs="Times New Roman"/>
          <w:bCs/>
        </w:rPr>
        <w:t xml:space="preserve">        </w:t>
      </w:r>
      <w:r>
        <w:rPr>
          <w:rFonts w:ascii="Times New Roman" w:hAnsi="Times New Roman" w:eastAsia="宋体" w:cs="Times New Roman"/>
          <w:bCs/>
          <w:em w:val="dot"/>
        </w:rPr>
        <w:t>调</w:t>
      </w:r>
      <w:r>
        <w:rPr>
          <w:rFonts w:ascii="Times New Roman" w:hAnsi="Times New Roman" w:eastAsia="宋体" w:cs="Times New Roman"/>
          <w:bCs/>
        </w:rPr>
        <w:t>料/</w:t>
      </w:r>
      <w:r>
        <w:rPr>
          <w:rFonts w:ascii="Times New Roman" w:hAnsi="Times New Roman" w:eastAsia="宋体" w:cs="Times New Roman"/>
          <w:bCs/>
          <w:em w:val="dot"/>
        </w:rPr>
        <w:t>调</w:t>
      </w:r>
      <w:r>
        <w:rPr>
          <w:rFonts w:ascii="Times New Roman" w:hAnsi="Times New Roman" w:eastAsia="宋体" w:cs="Times New Roman"/>
          <w:bCs/>
        </w:rPr>
        <w:t>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挑</w:t>
      </w:r>
      <w:r>
        <w:rPr>
          <w:rFonts w:ascii="Times New Roman" w:hAnsi="Times New Roman" w:eastAsia="宋体" w:cs="Times New Roman"/>
          <w:bCs/>
        </w:rPr>
        <w:t>水/</w:t>
      </w:r>
      <w:r>
        <w:rPr>
          <w:rFonts w:ascii="Times New Roman" w:hAnsi="Times New Roman" w:eastAsia="宋体" w:cs="Times New Roman"/>
          <w:bCs/>
          <w:em w:val="dot"/>
        </w:rPr>
        <w:t>挑</w:t>
      </w:r>
      <w:r>
        <w:rPr>
          <w:rFonts w:ascii="Times New Roman" w:hAnsi="Times New Roman" w:eastAsia="宋体" w:cs="Times New Roman"/>
          <w:bCs/>
        </w:rPr>
        <w:t>逗</w:t>
      </w:r>
      <w:r>
        <w:rPr>
          <w:rFonts w:ascii="Times New Roman" w:hAnsi="Times New Roman" w:cs="Times New Roman"/>
          <w:bCs/>
        </w:rPr>
        <w:t xml:space="preserve">        </w:t>
      </w:r>
      <w:r>
        <w:rPr>
          <w:rFonts w:ascii="Times New Roman" w:hAnsi="Times New Roman" w:eastAsia="宋体" w:cs="Times New Roman"/>
          <w:bCs/>
        </w:rPr>
        <w:t>姓</w:t>
      </w:r>
      <w:r>
        <w:rPr>
          <w:rFonts w:ascii="Times New Roman" w:hAnsi="Times New Roman" w:eastAsia="宋体" w:cs="Times New Roman"/>
          <w:bCs/>
          <w:em w:val="dot"/>
        </w:rPr>
        <w:t>任</w:t>
      </w:r>
      <w:r>
        <w:rPr>
          <w:rFonts w:ascii="Times New Roman" w:hAnsi="Times New Roman" w:eastAsia="宋体" w:cs="Times New Roman"/>
          <w:bCs/>
        </w:rPr>
        <w:t>/</w:t>
      </w:r>
      <w:r>
        <w:rPr>
          <w:rFonts w:ascii="Times New Roman" w:hAnsi="Times New Roman" w:eastAsia="宋体" w:cs="Times New Roman"/>
          <w:bCs/>
          <w:em w:val="dot"/>
        </w:rPr>
        <w:t>任</w:t>
      </w:r>
      <w:r>
        <w:rPr>
          <w:rFonts w:ascii="Times New Roman" w:hAnsi="Times New Roman" w:eastAsia="宋体" w:cs="Times New Roman"/>
          <w:bCs/>
        </w:rPr>
        <w:t>劳任怨</w:t>
      </w:r>
      <w:r>
        <w:rPr>
          <w:rFonts w:ascii="Times New Roman" w:hAnsi="Times New Roman" w:cs="Times New Roman"/>
          <w:bCs/>
        </w:rPr>
        <w:t xml:space="preserve">        </w:t>
      </w:r>
      <w:r>
        <w:rPr>
          <w:rFonts w:ascii="Times New Roman" w:hAnsi="Times New Roman" w:eastAsia="宋体" w:cs="Times New Roman"/>
          <w:bCs/>
          <w:em w:val="dot"/>
        </w:rPr>
        <w:t>曾</w:t>
      </w:r>
      <w:r>
        <w:rPr>
          <w:rFonts w:ascii="Times New Roman" w:hAnsi="Times New Roman" w:eastAsia="宋体" w:cs="Times New Roman"/>
          <w:bCs/>
        </w:rPr>
        <w:t>经/</w:t>
      </w:r>
      <w:r>
        <w:rPr>
          <w:rFonts w:ascii="Times New Roman" w:hAnsi="Times New Roman" w:eastAsia="宋体" w:cs="Times New Roman"/>
          <w:bCs/>
          <w:em w:val="dot"/>
        </w:rPr>
        <w:t>曾</w:t>
      </w:r>
      <w:r>
        <w:rPr>
          <w:rFonts w:ascii="Times New Roman" w:hAnsi="Times New Roman" w:eastAsia="宋体" w:cs="Times New Roman"/>
          <w:bCs/>
        </w:rPr>
        <w:t>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下列各句中加点词语书写完全正确的一项是（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记得那时我从</w:t>
      </w:r>
      <w:r>
        <w:rPr>
          <w:rFonts w:ascii="Times New Roman" w:hAnsi="Times New Roman" w:eastAsia="宋体" w:cs="Times New Roman"/>
          <w:bCs/>
          <w:em w:val="dot"/>
        </w:rPr>
        <w:t>私熟</w:t>
      </w:r>
      <w:r>
        <w:rPr>
          <w:rFonts w:ascii="Times New Roman" w:hAnsi="Times New Roman" w:eastAsia="宋体" w:cs="Times New Roman"/>
          <w:bCs/>
        </w:rPr>
        <w:t>回家，常见母亲在灶上</w:t>
      </w:r>
      <w:r>
        <w:rPr>
          <w:rFonts w:ascii="Times New Roman" w:hAnsi="Times New Roman" w:eastAsia="宋体" w:cs="Times New Roman"/>
          <w:bCs/>
          <w:em w:val="dot"/>
        </w:rPr>
        <w:t>汗流满面</w:t>
      </w:r>
      <w:r>
        <w:rPr>
          <w:rFonts w:ascii="Times New Roman" w:hAnsi="Times New Roman" w:eastAsia="宋体" w:cs="Times New Roman"/>
          <w:bCs/>
        </w:rPr>
        <w:t>地烧饭，我就悄悄把书一放，挑水或放牛去了。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母亲那种勤劳</w:t>
      </w:r>
      <w:r>
        <w:rPr>
          <w:rFonts w:ascii="Times New Roman" w:hAnsi="Times New Roman" w:eastAsia="宋体" w:cs="Times New Roman"/>
          <w:bCs/>
          <w:em w:val="dot"/>
        </w:rPr>
        <w:t>检朴</w:t>
      </w:r>
      <w:r>
        <w:rPr>
          <w:rFonts w:ascii="Times New Roman" w:hAnsi="Times New Roman" w:eastAsia="宋体" w:cs="Times New Roman"/>
          <w:bCs/>
        </w:rPr>
        <w:t>的习惯，母亲那种宽厚</w:t>
      </w:r>
      <w:r>
        <w:rPr>
          <w:rFonts w:ascii="Times New Roman" w:hAnsi="Times New Roman" w:eastAsia="宋体" w:cs="Times New Roman"/>
          <w:bCs/>
          <w:em w:val="dot"/>
        </w:rPr>
        <w:t>仁慈</w:t>
      </w:r>
      <w:r>
        <w:rPr>
          <w:rFonts w:ascii="Times New Roman" w:hAnsi="Times New Roman" w:eastAsia="宋体" w:cs="Times New Roman"/>
          <w:bCs/>
        </w:rPr>
        <w:t>的态度，至今还在我心中留有深刻的印象。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母亲没有灰心，她对穷苦农民的同情和对</w:t>
      </w:r>
      <w:r>
        <w:rPr>
          <w:rFonts w:ascii="Times New Roman" w:hAnsi="Times New Roman" w:eastAsia="宋体" w:cs="Times New Roman"/>
          <w:bCs/>
          <w:em w:val="dot"/>
        </w:rPr>
        <w:t>为富不忍</w:t>
      </w:r>
      <w:r>
        <w:rPr>
          <w:rFonts w:ascii="Times New Roman" w:hAnsi="Times New Roman" w:eastAsia="宋体" w:cs="Times New Roman"/>
          <w:bCs/>
        </w:rPr>
        <w:t>者的反感却更</w:t>
      </w:r>
      <w:r>
        <w:rPr>
          <w:rFonts w:ascii="Times New Roman" w:hAnsi="Times New Roman" w:eastAsia="宋体" w:cs="Times New Roman"/>
          <w:bCs/>
          <w:em w:val="dot"/>
        </w:rPr>
        <w:t>强烈</w:t>
      </w:r>
      <w:r>
        <w:rPr>
          <w:rFonts w:ascii="Times New Roman" w:hAnsi="Times New Roman" w:eastAsia="宋体" w:cs="Times New Roman"/>
          <w:bCs/>
        </w:rPr>
        <w:t>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我到云南后，从家信中知道，我母亲对我这一</w:t>
      </w:r>
      <w:r>
        <w:rPr>
          <w:rFonts w:ascii="Times New Roman" w:hAnsi="Times New Roman" w:eastAsia="宋体" w:cs="Times New Roman"/>
          <w:bCs/>
          <w:em w:val="dot"/>
        </w:rPr>
        <w:t>举动</w:t>
      </w:r>
      <w:r>
        <w:rPr>
          <w:rFonts w:ascii="Times New Roman" w:hAnsi="Times New Roman" w:eastAsia="宋体" w:cs="Times New Roman"/>
          <w:bCs/>
        </w:rPr>
        <w:t>不但不反对，还给我许多</w:t>
      </w:r>
      <w:r>
        <w:rPr>
          <w:rFonts w:ascii="Times New Roman" w:hAnsi="Times New Roman" w:eastAsia="宋体" w:cs="Times New Roman"/>
          <w:bCs/>
          <w:em w:val="dot"/>
        </w:rPr>
        <w:t>慰勉</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下面语段中加点字的读音完全正确的一项是（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她性格和</w:t>
      </w:r>
      <w:r>
        <w:rPr>
          <w:rFonts w:ascii="Times New Roman" w:hAnsi="Times New Roman" w:eastAsia="楷体" w:cs="Times New Roman"/>
          <w:bCs/>
          <w:em w:val="dot"/>
        </w:rPr>
        <w:t>蔼</w:t>
      </w:r>
      <w:r>
        <w:rPr>
          <w:rFonts w:ascii="Times New Roman" w:hAnsi="Times New Roman" w:eastAsia="楷体" w:cs="Times New Roman"/>
          <w:bCs/>
        </w:rPr>
        <w:t>，没有打骂过我们，也没有同任何人吵过架。因此，虽然在这样的大家庭里，长幼、伯叔、妯娌相处都很和</w:t>
      </w:r>
      <w:r>
        <w:rPr>
          <w:rFonts w:ascii="Times New Roman" w:hAnsi="Times New Roman" w:eastAsia="楷体" w:cs="Times New Roman"/>
          <w:bCs/>
          <w:em w:val="dot"/>
        </w:rPr>
        <w:t>睦</w:t>
      </w:r>
      <w:r>
        <w:rPr>
          <w:rFonts w:ascii="Times New Roman" w:hAnsi="Times New Roman" w:eastAsia="楷体" w:cs="Times New Roman"/>
          <w:bCs/>
        </w:rPr>
        <w:t>。母亲同情贫苦的人—一这是朴素的阶级意识，虽然自己不富</w:t>
      </w:r>
      <w:r>
        <w:rPr>
          <w:rFonts w:ascii="Times New Roman" w:hAnsi="Times New Roman" w:eastAsia="楷体" w:cs="Times New Roman"/>
          <w:bCs/>
          <w:em w:val="dot"/>
        </w:rPr>
        <w:t>裕</w:t>
      </w:r>
      <w:r>
        <w:rPr>
          <w:rFonts w:ascii="Times New Roman" w:hAnsi="Times New Roman" w:eastAsia="楷体" w:cs="Times New Roman"/>
          <w:bCs/>
        </w:rPr>
        <w:t>，还周</w:t>
      </w:r>
      <w:r>
        <w:rPr>
          <w:rFonts w:ascii="Times New Roman" w:hAnsi="Times New Roman" w:eastAsia="楷体" w:cs="Times New Roman"/>
          <w:bCs/>
          <w:em w:val="dot"/>
        </w:rPr>
        <w:t>济</w:t>
      </w:r>
      <w:r>
        <w:rPr>
          <w:rFonts w:ascii="Times New Roman" w:hAnsi="Times New Roman" w:eastAsia="楷体" w:cs="Times New Roman"/>
          <w:bCs/>
        </w:rPr>
        <w:t>和照顾比自己更穷的亲戚。</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yě   mù   gù   jǐ</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ǎi   mù   yù   jì</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ǎi   mù   gù   jì</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ǎi   mù   yù   jǐ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下列对病句的修改不正确的一项是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生活中不少食物都有预防大脑衰老，如核桃、葡萄、黑巧克力等等。（在“衰老”的后面加上“的功效”）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为了解决人口过多、交通拥堵、生态环境等“大城市病”，使京沪相继提出了人口控制和疏解的政策。（删去“使”）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让孩子从小养成良好的阅读习惯，体验阅读的快乐、感受阅读的力量，对于每个家庭、每个孩子都十分重要。（将“体验”和“感受”对调）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“给爸爸放天假”亲子活动吸引了来自附近的1000多个家庭，近一千多名爸爸携孩子参加。（删去“近”或者“多”）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下列加点词语使用不恰当的一项是（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从此对于她就有了特别的敬意，似乎实在</w:t>
      </w:r>
      <w:r>
        <w:rPr>
          <w:rFonts w:ascii="Times New Roman" w:hAnsi="Times New Roman" w:eastAsia="宋体" w:cs="Times New Roman"/>
          <w:bCs/>
          <w:em w:val="dot"/>
        </w:rPr>
        <w:t>深不可测</w:t>
      </w:r>
      <w:r>
        <w:rPr>
          <w:rFonts w:ascii="Times New Roman" w:hAnsi="Times New Roman" w:eastAsia="宋体" w:cs="Times New Roman"/>
          <w:bCs/>
        </w:rPr>
        <w:t>；夜间的伸开手脚，占领全床，那当然是情有可原的了，倒应该我退让。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《朝花夕拾》是我</w:t>
      </w:r>
      <w:r>
        <w:rPr>
          <w:rFonts w:ascii="Times New Roman" w:hAnsi="Times New Roman" w:eastAsia="宋体" w:cs="Times New Roman"/>
          <w:bCs/>
          <w:em w:val="dot"/>
        </w:rPr>
        <w:t>渴慕已久</w:t>
      </w:r>
      <w:r>
        <w:rPr>
          <w:rFonts w:ascii="Times New Roman" w:hAnsi="Times New Roman" w:eastAsia="宋体" w:cs="Times New Roman"/>
          <w:bCs/>
        </w:rPr>
        <w:t>的一本书，今天终于得到了！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班主任正在诘问小王昨天</w:t>
      </w:r>
      <w:r>
        <w:rPr>
          <w:rFonts w:ascii="Times New Roman" w:hAnsi="Times New Roman" w:eastAsia="宋体" w:cs="Times New Roman"/>
          <w:bCs/>
          <w:em w:val="dot"/>
        </w:rPr>
        <w:t>舍己救人</w:t>
      </w:r>
      <w:r>
        <w:rPr>
          <w:rFonts w:ascii="Times New Roman" w:hAnsi="Times New Roman" w:eastAsia="宋体" w:cs="Times New Roman"/>
          <w:bCs/>
        </w:rPr>
        <w:t>的事迹，准备在全校予以表扬。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只见老妇人吓得</w:t>
      </w:r>
      <w:r>
        <w:rPr>
          <w:rFonts w:ascii="Times New Roman" w:hAnsi="Times New Roman" w:eastAsia="宋体" w:cs="Times New Roman"/>
          <w:bCs/>
          <w:em w:val="dot"/>
        </w:rPr>
        <w:t>面如土色</w:t>
      </w:r>
      <w:r>
        <w:rPr>
          <w:rFonts w:ascii="Times New Roman" w:hAnsi="Times New Roman" w:eastAsia="宋体" w:cs="Times New Roman"/>
          <w:bCs/>
        </w:rPr>
        <w:t>，</w:t>
      </w:r>
      <w:r>
        <w:rPr>
          <w:rFonts w:ascii="Times New Roman" w:hAnsi="Times New Roman" w:eastAsia="宋体" w:cs="Times New Roman"/>
          <w:bCs/>
          <w:em w:val="dot"/>
        </w:rPr>
        <w:t>口齿不清</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下列词语中加点字注音无误的一项是（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佃</w:t>
      </w:r>
      <w:r>
        <w:rPr>
          <w:rFonts w:ascii="Times New Roman" w:hAnsi="Times New Roman" w:eastAsia="宋体" w:cs="Times New Roman"/>
          <w:bCs/>
        </w:rPr>
        <w:t xml:space="preserve">农（diàn）    </w:t>
      </w:r>
      <w:r>
        <w:rPr>
          <w:rFonts w:ascii="Times New Roman" w:hAnsi="Times New Roman" w:eastAsia="宋体" w:cs="Times New Roman"/>
          <w:bCs/>
          <w:em w:val="dot"/>
        </w:rPr>
        <w:t>煮</w:t>
      </w:r>
      <w:r>
        <w:rPr>
          <w:rFonts w:ascii="Times New Roman" w:hAnsi="Times New Roman" w:eastAsia="宋体" w:cs="Times New Roman"/>
          <w:bCs/>
        </w:rPr>
        <w:t xml:space="preserve">饭（zhǔ）    </w:t>
      </w:r>
      <w:r>
        <w:rPr>
          <w:rFonts w:ascii="Times New Roman" w:hAnsi="Times New Roman" w:eastAsia="宋体" w:cs="Times New Roman"/>
          <w:bCs/>
          <w:em w:val="dot"/>
        </w:rPr>
        <w:t>差</w:t>
      </w:r>
      <w:r>
        <w:rPr>
          <w:rFonts w:ascii="Times New Roman" w:hAnsi="Times New Roman" w:eastAsia="宋体" w:cs="Times New Roman"/>
          <w:bCs/>
        </w:rPr>
        <w:t>役（chā）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韶</w:t>
      </w:r>
      <w:r>
        <w:rPr>
          <w:rFonts w:ascii="Times New Roman" w:hAnsi="Times New Roman" w:eastAsia="宋体" w:cs="Times New Roman"/>
          <w:bCs/>
        </w:rPr>
        <w:t>关（sháo）    养</w:t>
      </w:r>
      <w:r>
        <w:rPr>
          <w:rFonts w:ascii="Times New Roman" w:hAnsi="Times New Roman" w:eastAsia="宋体" w:cs="Times New Roman"/>
          <w:bCs/>
          <w:em w:val="dot"/>
        </w:rPr>
        <w:t>蚕</w:t>
      </w:r>
      <w:r>
        <w:rPr>
          <w:rFonts w:ascii="Times New Roman" w:hAnsi="Times New Roman" w:eastAsia="宋体" w:cs="Times New Roman"/>
          <w:bCs/>
        </w:rPr>
        <w:t>（cán）    家</w:t>
      </w:r>
      <w:r>
        <w:rPr>
          <w:rFonts w:ascii="Times New Roman" w:hAnsi="Times New Roman" w:eastAsia="宋体" w:cs="Times New Roman"/>
          <w:bCs/>
          <w:em w:val="dot"/>
        </w:rPr>
        <w:t>境</w:t>
      </w:r>
      <w:r>
        <w:rPr>
          <w:rFonts w:ascii="Times New Roman" w:hAnsi="Times New Roman" w:eastAsia="宋体" w:cs="Times New Roman"/>
          <w:bCs/>
        </w:rPr>
        <w:t>（jìng）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耕</w:t>
      </w:r>
      <w:r>
        <w:rPr>
          <w:rFonts w:ascii="Times New Roman" w:hAnsi="Times New Roman" w:eastAsia="宋体" w:cs="Times New Roman"/>
          <w:bCs/>
          <w:em w:val="dot"/>
        </w:rPr>
        <w:t>种</w:t>
      </w:r>
      <w:r>
        <w:rPr>
          <w:rFonts w:ascii="Times New Roman" w:hAnsi="Times New Roman" w:eastAsia="宋体" w:cs="Times New Roman"/>
          <w:bCs/>
        </w:rPr>
        <w:t>（zhǒng）   支</w:t>
      </w:r>
      <w:r>
        <w:rPr>
          <w:rFonts w:ascii="Times New Roman" w:hAnsi="Times New Roman" w:eastAsia="宋体" w:cs="Times New Roman"/>
          <w:bCs/>
          <w:em w:val="dot"/>
        </w:rPr>
        <w:t>撑</w:t>
      </w:r>
      <w:r>
        <w:rPr>
          <w:rFonts w:ascii="Times New Roman" w:hAnsi="Times New Roman" w:eastAsia="宋体" w:cs="Times New Roman"/>
          <w:bCs/>
        </w:rPr>
        <w:t xml:space="preserve">（chēng）  </w:t>
      </w:r>
      <w:r>
        <w:rPr>
          <w:rFonts w:ascii="Times New Roman" w:hAnsi="Times New Roman" w:eastAsia="宋体" w:cs="Times New Roman"/>
          <w:bCs/>
          <w:em w:val="dot"/>
        </w:rPr>
        <w:t>聊</w:t>
      </w:r>
      <w:r>
        <w:rPr>
          <w:rFonts w:ascii="Times New Roman" w:hAnsi="Times New Roman" w:eastAsia="宋体" w:cs="Times New Roman"/>
          <w:bCs/>
        </w:rPr>
        <w:t>叙（liáo）</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溺</w:t>
      </w:r>
      <w:r>
        <w:rPr>
          <w:rFonts w:ascii="Times New Roman" w:hAnsi="Times New Roman" w:eastAsia="宋体" w:cs="Times New Roman"/>
          <w:bCs/>
        </w:rPr>
        <w:t xml:space="preserve">死（nì）      </w:t>
      </w:r>
      <w:r>
        <w:rPr>
          <w:rFonts w:ascii="Times New Roman" w:hAnsi="Times New Roman" w:eastAsia="宋体" w:cs="Times New Roman"/>
          <w:bCs/>
          <w:em w:val="dot"/>
        </w:rPr>
        <w:t>榨</w:t>
      </w:r>
      <w:r>
        <w:rPr>
          <w:rFonts w:ascii="Times New Roman" w:hAnsi="Times New Roman" w:eastAsia="宋体" w:cs="Times New Roman"/>
          <w:bCs/>
        </w:rPr>
        <w:t>油（zhà）    勉</w:t>
      </w:r>
      <w:r>
        <w:rPr>
          <w:rFonts w:ascii="Times New Roman" w:hAnsi="Times New Roman" w:eastAsia="宋体" w:cs="Times New Roman"/>
          <w:bCs/>
          <w:em w:val="dot"/>
        </w:rPr>
        <w:t>强</w:t>
      </w:r>
      <w:r>
        <w:rPr>
          <w:rFonts w:ascii="Times New Roman" w:hAnsi="Times New Roman" w:eastAsia="宋体" w:cs="Times New Roman"/>
          <w:bCs/>
        </w:rPr>
        <w:t>（qiáng）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下列说法有误的一项是（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“我爱我母亲”一句奠定了全文的感情基调。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从文章所记叙的事件中，可以看出母亲是一个勤劳、俭朴能干、宽厚仁慈、坚强、有远见的人。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“这类地主富人家看也不看的饭食，母亲却能做得使一家人吃起来有滋味”一句运用对比的手法，表现出母亲的聪慧能干、善持家务，表达了对母亲巧于持家的敬佩之情。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本文以母亲的优秀品德为经线，以时间为纬线，将所记的典型事例巧妙地编织起来，首尾呼应，结构严谨。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对下列句子使用的修辞手法判定有误的一项是（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只有这种知识，这种意志，才是世界上最可宝贵的财产。（比喻）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这是我能做到的，一定能做到的。（重复）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接着大家都离开床铺，喂猪的喂猪，砍柴的砍柴，挑水的挑水。（排比）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这类地主富人家看也不看的饭食，母亲却能做得使一家人吃起来有滋味。（对比）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下列句子中加点成语运用不恰当的一项是(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母亲在家庭里极能</w:t>
      </w:r>
      <w:r>
        <w:rPr>
          <w:rFonts w:ascii="Times New Roman" w:hAnsi="Times New Roman" w:eastAsia="宋体" w:cs="Times New Roman"/>
          <w:bCs/>
          <w:em w:val="dot"/>
        </w:rPr>
        <w:t>任劳任怨</w:t>
      </w:r>
      <w:r>
        <w:rPr>
          <w:rFonts w:ascii="Times New Roman" w:hAnsi="Times New Roman" w:eastAsia="宋体" w:cs="Times New Roman"/>
          <w:bCs/>
        </w:rPr>
        <w:t>。她性格和蔼，没有打骂过我们，也没有同任何人吵过架。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这在母亲心里是多么惨痛悲哀和</w:t>
      </w:r>
      <w:r>
        <w:rPr>
          <w:rFonts w:ascii="Times New Roman" w:hAnsi="Times New Roman" w:eastAsia="宋体" w:cs="Times New Roman"/>
          <w:bCs/>
          <w:em w:val="dot"/>
        </w:rPr>
        <w:t>无可奈何</w:t>
      </w:r>
      <w:r>
        <w:rPr>
          <w:rFonts w:ascii="Times New Roman" w:hAnsi="Times New Roman" w:eastAsia="宋体" w:cs="Times New Roman"/>
          <w:bCs/>
        </w:rPr>
        <w:t>的事情啊！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这篇回忆自己母亲的文章，句句都是</w:t>
      </w:r>
      <w:r>
        <w:rPr>
          <w:rFonts w:ascii="Times New Roman" w:hAnsi="Times New Roman" w:eastAsia="宋体" w:cs="Times New Roman"/>
          <w:bCs/>
          <w:em w:val="dot"/>
        </w:rPr>
        <w:t>肺腑之言</w:t>
      </w:r>
      <w:r>
        <w:rPr>
          <w:rFonts w:ascii="Times New Roman" w:hAnsi="Times New Roman" w:eastAsia="宋体" w:cs="Times New Roman"/>
          <w:bCs/>
        </w:rPr>
        <w:t>，情真意切。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母亲不仅吃苦耐劳，又是一个</w:t>
      </w:r>
      <w:r>
        <w:rPr>
          <w:rFonts w:ascii="Times New Roman" w:hAnsi="Times New Roman" w:eastAsia="宋体" w:cs="Times New Roman"/>
          <w:bCs/>
          <w:em w:val="dot"/>
        </w:rPr>
        <w:t>安居乐业</w:t>
      </w:r>
      <w:r>
        <w:rPr>
          <w:rFonts w:ascii="Times New Roman" w:hAnsi="Times New Roman" w:eastAsia="宋体" w:cs="Times New Roman"/>
          <w:bCs/>
        </w:rPr>
        <w:t>的妇女，她鼓励孩子去开创新的生活。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下列各组词语中书写无误的一项是（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祖藉   悲哀   任劳任怨   饮食起居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慰勉   和霭   无可奈何   节衣缩食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劳禄   隔绝   汗流满面   东挪西借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私塾   舒服   勤劳俭朴   不辍劳作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下列各句中，加点词语使用不恰当的一项是（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记得那时我从私塾回家，常见母亲在灶上</w:t>
      </w:r>
      <w:r>
        <w:rPr>
          <w:rFonts w:ascii="Times New Roman" w:hAnsi="Times New Roman" w:eastAsia="宋体" w:cs="Times New Roman"/>
          <w:bCs/>
          <w:em w:val="dot"/>
        </w:rPr>
        <w:t>汗流满面</w:t>
      </w:r>
      <w:r>
        <w:rPr>
          <w:rFonts w:ascii="Times New Roman" w:hAnsi="Times New Roman" w:eastAsia="宋体" w:cs="Times New Roman"/>
          <w:bCs/>
        </w:rPr>
        <w:t>地烧饭，我就悄悄把书一放，挑水或放牛去了。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母亲在家庭里极能</w:t>
      </w:r>
      <w:r>
        <w:rPr>
          <w:rFonts w:ascii="Times New Roman" w:hAnsi="Times New Roman" w:eastAsia="宋体" w:cs="Times New Roman"/>
          <w:bCs/>
          <w:em w:val="dot"/>
        </w:rPr>
        <w:t>任劳任怨</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我亲眼见到，六七百穿得破烂烂的农民和他们的妻子儿女被所谓官兵一阵凶杀毒打，血溅四五十里，</w:t>
      </w:r>
      <w:r>
        <w:rPr>
          <w:rFonts w:ascii="Times New Roman" w:hAnsi="Times New Roman" w:eastAsia="宋体" w:cs="Times New Roman"/>
          <w:bCs/>
          <w:em w:val="dot"/>
        </w:rPr>
        <w:t>哭声动天</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母亲沉痛的</w:t>
      </w:r>
      <w:r>
        <w:rPr>
          <w:rFonts w:ascii="Times New Roman" w:hAnsi="Times New Roman" w:eastAsia="宋体" w:cs="Times New Roman"/>
          <w:bCs/>
          <w:em w:val="dot"/>
        </w:rPr>
        <w:t>滔滔不绝</w:t>
      </w:r>
      <w:r>
        <w:rPr>
          <w:rFonts w:ascii="Times New Roman" w:hAnsi="Times New Roman" w:eastAsia="宋体" w:cs="Times New Roman"/>
          <w:bCs/>
        </w:rPr>
        <w:t>的诉说以及我亲眼见到的许多不平事实，启发了我幼年时期反抗压迫追求光明的思想，使我决心寻找新的生活。</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15．</w:t>
      </w:r>
      <w:r>
        <w:rPr>
          <w:rFonts w:ascii="Times New Roman" w:hAnsi="Times New Roman" w:eastAsia="宋体" w:cs="Times New Roman"/>
          <w:bCs/>
        </w:rPr>
        <w:t>下列词语中没有错别字的一项是（</w:t>
      </w:r>
      <w:r>
        <w:rPr>
          <w:rFonts w:ascii="Times New Roman" w:hAnsi="Times New Roman" w:eastAsia="Calibri" w:cs="Times New Roman"/>
          <w:bCs/>
        </w:rPr>
        <w:t xml:space="preserve">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溺死</w:t>
      </w:r>
      <w:r>
        <w:rPr>
          <w:rFonts w:ascii="Times New Roman" w:hAnsi="Times New Roman" w:eastAsia="Calibri" w:cs="Times New Roman"/>
          <w:bCs/>
        </w:rPr>
        <w:t xml:space="preserve">    </w:t>
      </w:r>
      <w:r>
        <w:rPr>
          <w:rFonts w:ascii="Times New Roman" w:hAnsi="Times New Roman" w:eastAsia="宋体" w:cs="Times New Roman"/>
          <w:bCs/>
        </w:rPr>
        <w:t>迁徒</w:t>
      </w:r>
      <w:r>
        <w:rPr>
          <w:rFonts w:ascii="Times New Roman" w:hAnsi="Times New Roman" w:eastAsia="Calibri" w:cs="Times New Roman"/>
          <w:bCs/>
        </w:rPr>
        <w:t xml:space="preserve">    </w:t>
      </w:r>
      <w:r>
        <w:rPr>
          <w:rFonts w:ascii="Times New Roman" w:hAnsi="Times New Roman" w:eastAsia="宋体" w:cs="Times New Roman"/>
          <w:bCs/>
        </w:rPr>
        <w:t>托辞</w:t>
      </w:r>
      <w:r>
        <w:rPr>
          <w:rFonts w:ascii="Times New Roman" w:hAnsi="Times New Roman" w:eastAsia="Calibri" w:cs="Times New Roman"/>
          <w:bCs/>
        </w:rPr>
        <w:t xml:space="preserve">    </w:t>
      </w:r>
      <w:r>
        <w:rPr>
          <w:rFonts w:ascii="Times New Roman" w:hAnsi="Times New Roman" w:eastAsia="宋体" w:cs="Times New Roman"/>
          <w:bCs/>
        </w:rPr>
        <w:t>瞩目</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荣辱</w:t>
      </w:r>
      <w:r>
        <w:rPr>
          <w:rFonts w:ascii="Times New Roman" w:hAnsi="Times New Roman" w:eastAsia="Calibri" w:cs="Times New Roman"/>
          <w:bCs/>
        </w:rPr>
        <w:t xml:space="preserve">    </w:t>
      </w:r>
      <w:r>
        <w:rPr>
          <w:rFonts w:ascii="Times New Roman" w:hAnsi="Times New Roman" w:eastAsia="宋体" w:cs="Times New Roman"/>
          <w:bCs/>
        </w:rPr>
        <w:t>私塾</w:t>
      </w:r>
      <w:r>
        <w:rPr>
          <w:rFonts w:ascii="Times New Roman" w:hAnsi="Times New Roman" w:eastAsia="Calibri" w:cs="Times New Roman"/>
          <w:bCs/>
        </w:rPr>
        <w:t xml:space="preserve">    </w:t>
      </w:r>
      <w:r>
        <w:rPr>
          <w:rFonts w:ascii="Times New Roman" w:hAnsi="Times New Roman" w:eastAsia="宋体" w:cs="Times New Roman"/>
          <w:bCs/>
        </w:rPr>
        <w:t>碾转</w:t>
      </w:r>
      <w:r>
        <w:rPr>
          <w:rFonts w:ascii="Times New Roman" w:hAnsi="Times New Roman" w:eastAsia="Calibri" w:cs="Times New Roman"/>
          <w:bCs/>
        </w:rPr>
        <w:t xml:space="preserve">    </w:t>
      </w:r>
      <w:r>
        <w:rPr>
          <w:rFonts w:ascii="Times New Roman" w:hAnsi="Times New Roman" w:eastAsia="宋体" w:cs="Times New Roman"/>
          <w:bCs/>
        </w:rPr>
        <w:t>聊叙</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劳碌</w:t>
      </w:r>
      <w:r>
        <w:rPr>
          <w:rFonts w:ascii="Times New Roman" w:hAnsi="Times New Roman" w:eastAsia="Calibri" w:cs="Times New Roman"/>
          <w:bCs/>
        </w:rPr>
        <w:t xml:space="preserve">    </w:t>
      </w:r>
      <w:r>
        <w:rPr>
          <w:rFonts w:ascii="Times New Roman" w:hAnsi="Times New Roman" w:eastAsia="宋体" w:cs="Times New Roman"/>
          <w:bCs/>
        </w:rPr>
        <w:t>衙门</w:t>
      </w:r>
      <w:r>
        <w:rPr>
          <w:rFonts w:ascii="Times New Roman" w:hAnsi="Times New Roman" w:eastAsia="Calibri" w:cs="Times New Roman"/>
          <w:bCs/>
        </w:rPr>
        <w:t xml:space="preserve">    </w:t>
      </w:r>
      <w:r>
        <w:rPr>
          <w:rFonts w:ascii="Times New Roman" w:hAnsi="Times New Roman" w:eastAsia="宋体" w:cs="Times New Roman"/>
          <w:bCs/>
        </w:rPr>
        <w:t>逊色</w:t>
      </w:r>
      <w:r>
        <w:rPr>
          <w:rFonts w:ascii="Times New Roman" w:hAnsi="Times New Roman" w:eastAsia="Calibri" w:cs="Times New Roman"/>
          <w:bCs/>
        </w:rPr>
        <w:t xml:space="preserve">    </w:t>
      </w:r>
      <w:r>
        <w:rPr>
          <w:rFonts w:ascii="Times New Roman" w:hAnsi="Times New Roman" w:eastAsia="宋体" w:cs="Times New Roman"/>
          <w:bCs/>
        </w:rPr>
        <w:t>通辑</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慰勉</w:t>
      </w:r>
      <w:r>
        <w:rPr>
          <w:rFonts w:ascii="Times New Roman" w:hAnsi="Times New Roman" w:eastAsia="Calibri" w:cs="Times New Roman"/>
          <w:bCs/>
        </w:rPr>
        <w:t xml:space="preserve">    </w:t>
      </w:r>
      <w:r>
        <w:rPr>
          <w:rFonts w:ascii="Times New Roman" w:hAnsi="Times New Roman" w:eastAsia="宋体" w:cs="Times New Roman"/>
          <w:bCs/>
        </w:rPr>
        <w:t>妯娌</w:t>
      </w:r>
      <w:r>
        <w:rPr>
          <w:rFonts w:ascii="Times New Roman" w:hAnsi="Times New Roman" w:eastAsia="Calibri" w:cs="Times New Roman"/>
          <w:bCs/>
        </w:rPr>
        <w:t xml:space="preserve">    </w:t>
      </w:r>
      <w:r>
        <w:rPr>
          <w:rFonts w:ascii="Times New Roman" w:hAnsi="Times New Roman" w:eastAsia="宋体" w:cs="Times New Roman"/>
          <w:bCs/>
        </w:rPr>
        <w:t>竭力</w:t>
      </w:r>
      <w:r>
        <w:rPr>
          <w:rFonts w:ascii="Times New Roman" w:hAnsi="Times New Roman" w:eastAsia="Calibri" w:cs="Times New Roman"/>
          <w:bCs/>
        </w:rPr>
        <w:t xml:space="preserve">    </w:t>
      </w:r>
      <w:r>
        <w:rPr>
          <w:rFonts w:ascii="Times New Roman" w:hAnsi="Times New Roman" w:eastAsia="宋体" w:cs="Times New Roman"/>
          <w:bCs/>
        </w:rPr>
        <w:t>发髻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把下面的句子还原到文中的位置，正确的处是（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比如“一粥一饭，当思来之不易；半丝半缕，恒念物力维艰”说得是何等的好！</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现在人们注重用传统经典来教育下一代，（A）一些家训和幼年启蒙读物重新受到关注。（B）其中有的是对行为举止的强调，今天看来虽然较为严格，但能有效规范人们的行为；有的是对道德情操的熏陶，意旨深远，直指伟大民族的精神源头。（C）正因为有了这样的认识，才让人产生了敬畏之心。（D）可喜的是，不少人已经有了这样的认识。</w: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A</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B</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C</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阅读下面的文字，回答问题。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佃户家庭的生活自然是艰苦的，可是由于母亲的聪明能干，也勉强过得下去。我们用桐子榨油来点灯，吃的是豌豆饭、莱饭、红薯饭、杂粮饭，把菜籽榨出的油放在饭里做调料。这类地主富人家看也不看的饭食，母亲却能做得使一家人吃起够有滋味。赶上丰年，才能缝上一些新衣服，衣服也是自己生产出来的。母亲亲手纺出线，请人织成布，染了颜色，我们叫它“家织布”，有铜钱那样厚。一套衣服老大穿过了，老二老三接着穿还穿不烂。</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下列各项表述有误的一项是（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“佃户家庭的生活自然是艰苦的”提取主干是“生活是艰苦的”。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“聪明”是形容词，“我们”是代词。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“却”是副词，“滋味”是名词。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“染了颜色”是动宾短语，“老二老三”是并列短语。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下列加点词语使用不当的一项是（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周家</w:t>
      </w:r>
      <w:r>
        <w:rPr>
          <w:rFonts w:ascii="Times New Roman" w:hAnsi="Times New Roman" w:eastAsia="宋体" w:cs="Times New Roman"/>
          <w:bCs/>
          <w:em w:val="dot"/>
        </w:rPr>
        <w:t>为富不仁</w:t>
      </w:r>
      <w:r>
        <w:rPr>
          <w:rFonts w:ascii="Times New Roman" w:hAnsi="Times New Roman" w:eastAsia="宋体" w:cs="Times New Roman"/>
          <w:bCs/>
        </w:rPr>
        <w:t>，老父死后，几个儿子互相残害，争夺家产。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家庭条件不好，他为了供儿子上大学，不得不</w:t>
      </w:r>
      <w:r>
        <w:rPr>
          <w:rFonts w:ascii="Times New Roman" w:hAnsi="Times New Roman" w:eastAsia="宋体" w:cs="Times New Roman"/>
          <w:bCs/>
          <w:em w:val="dot"/>
        </w:rPr>
        <w:t>节衣缩食</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他作为劳动委员不起模范带头作用，却只在一旁</w:t>
      </w:r>
      <w:r>
        <w:rPr>
          <w:rFonts w:ascii="Times New Roman" w:hAnsi="Times New Roman" w:eastAsia="宋体" w:cs="Times New Roman"/>
          <w:bCs/>
          <w:em w:val="dot"/>
        </w:rPr>
        <w:t>任劳任怨</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我爷一生勤劳，到了老年仍是</w:t>
      </w:r>
      <w:r>
        <w:rPr>
          <w:rFonts w:ascii="Times New Roman" w:hAnsi="Times New Roman" w:eastAsia="宋体" w:cs="Times New Roman"/>
          <w:bCs/>
          <w:em w:val="dot"/>
        </w:rPr>
        <w:t>不辍劳作</w:t>
      </w:r>
      <w:r>
        <w:rPr>
          <w:rFonts w:ascii="Times New Roman" w:hAnsi="Times New Roman" w:eastAsia="宋体" w:cs="Times New Roman"/>
          <w:bCs/>
        </w:rPr>
        <w:t>，七十多岁了还下地干活。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下列句中标点符号使用完全正确的一项是（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（我）祖籍广东韶关，客籍人，在“湖广填四川”时迁移四川仪陇县马鞍场。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母亲把饭煮了，还要种田、种菜、喂猪、养蚕、纺棉花。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庚子年（1900）前后，四川连年旱灾，很多的农民饥饿、破产，不得不成群结队地去吃大户。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我亲眼见到，六、七百穿得破破烂烂的农民和他们的妻子儿女被所谓官兵一阵凶杀毒打。</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下列句子中加点的词语使用不恰当的一项是（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这些先进的科技成果是科学家夜以继日、</w:t>
      </w:r>
      <w:r>
        <w:rPr>
          <w:rFonts w:ascii="Times New Roman" w:hAnsi="Times New Roman" w:eastAsia="宋体" w:cs="Times New Roman"/>
          <w:bCs/>
          <w:em w:val="dot"/>
        </w:rPr>
        <w:t>任劳任怨</w:t>
      </w:r>
      <w:r>
        <w:rPr>
          <w:rFonts w:ascii="Times New Roman" w:hAnsi="Times New Roman" w:eastAsia="宋体" w:cs="Times New Roman"/>
          <w:bCs/>
        </w:rPr>
        <w:t>地工作的结晶。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母亲没有灰心，她对穷苦农民的同情和对</w:t>
      </w:r>
      <w:r>
        <w:rPr>
          <w:rFonts w:ascii="Times New Roman" w:hAnsi="Times New Roman" w:eastAsia="宋体" w:cs="Times New Roman"/>
          <w:bCs/>
          <w:em w:val="dot"/>
        </w:rPr>
        <w:t>为富不仁</w:t>
      </w:r>
      <w:r>
        <w:rPr>
          <w:rFonts w:ascii="Times New Roman" w:hAnsi="Times New Roman" w:eastAsia="宋体" w:cs="Times New Roman"/>
          <w:bCs/>
        </w:rPr>
        <w:t>者的反感却更强烈了。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蚕上山后，日夜</w:t>
      </w:r>
      <w:r>
        <w:rPr>
          <w:rFonts w:ascii="Times New Roman" w:hAnsi="Times New Roman" w:eastAsia="宋体" w:cs="Times New Roman"/>
          <w:bCs/>
          <w:em w:val="dot"/>
        </w:rPr>
        <w:t>不辍劳作</w:t>
      </w:r>
      <w:r>
        <w:rPr>
          <w:rFonts w:ascii="Times New Roman" w:hAnsi="Times New Roman" w:eastAsia="宋体" w:cs="Times New Roman"/>
          <w:bCs/>
        </w:rPr>
        <w:t>，最后结成了一个个茧子。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为了瘦身，李婷婷</w:t>
      </w:r>
      <w:r>
        <w:rPr>
          <w:rFonts w:ascii="Times New Roman" w:hAnsi="Times New Roman" w:eastAsia="宋体" w:cs="Times New Roman"/>
          <w:bCs/>
          <w:em w:val="dot"/>
        </w:rPr>
        <w:t>节衣缩食</w:t>
      </w:r>
      <w:r>
        <w:rPr>
          <w:rFonts w:ascii="Times New Roman" w:hAnsi="Times New Roman" w:eastAsia="宋体" w:cs="Times New Roman"/>
          <w:bCs/>
        </w:rPr>
        <w:t>，结果在上午第一节课时就昏倒了。</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解释下列词语或根据词义写出词语。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（1）任劳任怨：</w:t>
      </w:r>
      <w:r>
        <w:rPr>
          <w:rFonts w:ascii="Times New Roman" w:hAnsi="Times New Roman" w:cs="Times New Roman"/>
          <w:bCs/>
        </w:rPr>
        <w:t>________________________</w:t>
      </w:r>
      <w:r>
        <w:rPr>
          <w:rFonts w:ascii="Times New Roman" w:hAnsi="Times New Roman" w:eastAsia="宋体"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cs="Times New Roman"/>
          <w:bCs/>
        </w:rPr>
        <w:t>___________</w:t>
      </w:r>
      <w:r>
        <w:rPr>
          <w:rFonts w:ascii="Times New Roman" w:hAnsi="Times New Roman" w:eastAsia="宋体" w:cs="Times New Roman"/>
          <w:bCs/>
        </w:rPr>
        <w:t>：对穷困的人给予物质帮助。</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cs="Times New Roman"/>
          <w:bCs/>
        </w:rPr>
        <w:t>___________</w:t>
      </w:r>
      <w:r>
        <w:rPr>
          <w:rFonts w:ascii="Times New Roman" w:hAnsi="Times New Roman" w:eastAsia="宋体" w:cs="Times New Roman"/>
          <w:bCs/>
        </w:rPr>
        <w:t>：待人宽大厚道，仁爱慈善。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（4）和平：</w:t>
      </w:r>
      <w:r>
        <w:rPr>
          <w:rFonts w:ascii="Times New Roman" w:hAnsi="Times New Roman" w:cs="Times New Roman"/>
          <w:bCs/>
        </w:rPr>
        <w:t>______________________</w:t>
      </w:r>
      <w:r>
        <w:rPr>
          <w:rFonts w:ascii="Times New Roman" w:hAnsi="Times New Roman" w:eastAsia="宋体" w:cs="Times New Roman"/>
          <w:bCs/>
        </w:rPr>
        <w:t xml:space="preserve"> 。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w:t>
      </w:r>
      <w:r>
        <w:rPr>
          <w:rFonts w:ascii="Times New Roman" w:hAnsi="Times New Roman" w:cs="Times New Roman"/>
          <w:bCs/>
        </w:rPr>
        <w:t>_______</w:t>
      </w:r>
      <w:r>
        <w:rPr>
          <w:rFonts w:ascii="Times New Roman" w:hAnsi="Times New Roman" w:eastAsia="宋体" w:cs="Times New Roman"/>
          <w:bCs/>
        </w:rPr>
        <w:t>：靠剥削发财致富的人没有好心肠。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（6）节衣缩食：</w:t>
      </w:r>
      <w:r>
        <w:rPr>
          <w:rFonts w:ascii="Times New Roman" w:hAnsi="Times New Roman" w:cs="Times New Roman"/>
          <w:bCs/>
        </w:rPr>
        <w:t>________________</w:t>
      </w:r>
      <w:r>
        <w:rPr>
          <w:rFonts w:ascii="Times New Roman" w:hAnsi="Times New Roman" w:eastAsia="宋体" w:cs="Times New Roman"/>
          <w:bCs/>
        </w:rPr>
        <w:t>。　节，减省；缩，缩减。</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（7）聊叙：</w:t>
      </w:r>
      <w:r>
        <w:rPr>
          <w:rFonts w:ascii="Times New Roman" w:hAnsi="Times New Roman" w:cs="Times New Roman"/>
          <w:bCs/>
        </w:rPr>
        <w:t>________</w:t>
      </w:r>
      <w:r>
        <w:rPr>
          <w:rFonts w:ascii="Times New Roman" w:hAnsi="Times New Roman" w:eastAsia="宋体" w:cs="Times New Roman"/>
          <w:bCs/>
        </w:rPr>
        <w:t>。聊，</w:t>
      </w:r>
      <w:r>
        <w:rPr>
          <w:rFonts w:ascii="Times New Roman" w:hAnsi="Times New Roman" w:cs="Times New Roman"/>
          <w:bCs/>
        </w:rPr>
        <w:t>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（8）</w:t>
      </w:r>
      <w:r>
        <w:rPr>
          <w:rFonts w:ascii="Times New Roman" w:hAnsi="Times New Roman" w:cs="Times New Roman"/>
          <w:bCs/>
        </w:rPr>
        <w:t>_______________</w:t>
      </w:r>
      <w:r>
        <w:rPr>
          <w:rFonts w:ascii="Times New Roman" w:hAnsi="Times New Roman" w:eastAsia="宋体" w:cs="Times New Roman"/>
          <w:bCs/>
        </w:rPr>
        <w:t>：不停地劳动（耕作）。辍，停。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文学常识填空。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《回忆我的母亲》的作者是</w:t>
      </w:r>
      <w:r>
        <w:rPr>
          <w:rFonts w:ascii="Times New Roman" w:hAnsi="Times New Roman" w:cs="Times New Roman"/>
          <w:bCs/>
        </w:rPr>
        <w:t>________</w:t>
      </w:r>
      <w:r>
        <w:rPr>
          <w:rFonts w:ascii="Times New Roman" w:hAnsi="Times New Roman" w:eastAsia="宋体" w:cs="Times New Roman"/>
          <w:bCs/>
        </w:rPr>
        <w:t>，字</w:t>
      </w:r>
      <w:r>
        <w:rPr>
          <w:rFonts w:ascii="Times New Roman" w:hAnsi="Times New Roman" w:cs="Times New Roman"/>
          <w:bCs/>
        </w:rPr>
        <w:t>_________</w:t>
      </w:r>
      <w:r>
        <w:rPr>
          <w:rFonts w:ascii="Times New Roman" w:hAnsi="Times New Roman" w:eastAsia="宋体" w:cs="Times New Roman"/>
          <w:bCs/>
        </w:rPr>
        <w:t>，伟大的马克思主义者，伟大的无产阶级</w:t>
      </w:r>
      <w:r>
        <w:rPr>
          <w:rFonts w:ascii="Times New Roman" w:hAnsi="Times New Roman" w:cs="Times New Roman"/>
          <w:bCs/>
        </w:rPr>
        <w:t>______</w:t>
      </w:r>
      <w:r>
        <w:rPr>
          <w:rFonts w:ascii="Times New Roman" w:hAnsi="Times New Roman" w:eastAsia="宋体" w:cs="Times New Roman"/>
          <w:bCs/>
        </w:rPr>
        <w:t>家、政治家、</w:t>
      </w:r>
      <w:r>
        <w:rPr>
          <w:rFonts w:ascii="Times New Roman" w:hAnsi="Times New Roman" w:cs="Times New Roman"/>
          <w:bCs/>
        </w:rPr>
        <w:t>_______</w:t>
      </w:r>
      <w:r>
        <w:rPr>
          <w:rFonts w:ascii="Times New Roman" w:hAnsi="Times New Roman" w:eastAsia="宋体" w:cs="Times New Roman"/>
          <w:bCs/>
        </w:rPr>
        <w:t>家，中国人民解放军的主要</w:t>
      </w:r>
      <w:r>
        <w:rPr>
          <w:rFonts w:ascii="Times New Roman" w:hAnsi="Times New Roman" w:cs="Times New Roman"/>
          <w:bCs/>
        </w:rPr>
        <w:t>_______</w:t>
      </w:r>
      <w:r>
        <w:rPr>
          <w:rFonts w:ascii="Times New Roman" w:hAnsi="Times New Roman" w:eastAsia="宋体" w:cs="Times New Roman"/>
          <w:bCs/>
        </w:rPr>
        <w:t>之一，中华人民共和国的开国元勋。</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下列两组词语中，每组都有一个错别字，请找出并改正。</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（1）佃农    祖籍    劳禄    无可奈何    成群结队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（2）菜籽    高粱    私塾    为富不人    豪绅地主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cs="Times New Roman"/>
          <w:bCs/>
        </w:rPr>
        <w:t>___</w:t>
      </w:r>
      <w:r>
        <w:rPr>
          <w:rFonts w:ascii="Times New Roman" w:hAnsi="Times New Roman" w:eastAsia="宋体" w:cs="Times New Roman"/>
          <w:bCs/>
        </w:rPr>
        <w:t>改为</w:t>
      </w:r>
      <w:r>
        <w:rPr>
          <w:rFonts w:ascii="Times New Roman" w:hAnsi="Times New Roman" w:cs="Times New Roman"/>
          <w:bCs/>
        </w:rPr>
        <w:t>____</w:t>
      </w:r>
      <w:r>
        <w:rPr>
          <w:rFonts w:ascii="Times New Roman" w:hAnsi="Times New Roman" w:eastAsia="宋体" w:cs="Times New Roman"/>
          <w:bCs/>
        </w:rPr>
        <w:t xml:space="preserve">     （2）</w:t>
      </w:r>
      <w:r>
        <w:rPr>
          <w:rFonts w:ascii="Times New Roman" w:hAnsi="Times New Roman" w:cs="Times New Roman"/>
          <w:bCs/>
        </w:rPr>
        <w:t>___</w:t>
      </w:r>
      <w:r>
        <w:rPr>
          <w:rFonts w:ascii="Times New Roman" w:hAnsi="Times New Roman" w:eastAsia="宋体" w:cs="Times New Roman"/>
          <w:bCs/>
        </w:rPr>
        <w:t>改为</w:t>
      </w:r>
      <w:r>
        <w:rPr>
          <w:rFonts w:ascii="Times New Roman" w:hAnsi="Times New Roman" w:cs="Times New Roman"/>
          <w:bCs/>
        </w:rPr>
        <w:t>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阅读下面文字，按要求答题。</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u w:val="single"/>
        </w:rPr>
        <w:t>人类漫长的历史长河</w:t>
      </w:r>
      <w:r>
        <w:rPr>
          <w:rFonts w:ascii="Times New Roman" w:hAnsi="Times New Roman" w:eastAsia="宋体" w:cs="Times New Roman"/>
          <w:bCs/>
        </w:rPr>
        <w:t>，记录着激动人心的国家大事，也记录着波斓不惊的生活小事。历史记住了诺贝尔奖的首次</w:t>
      </w:r>
      <w:r>
        <w:rPr>
          <w:rFonts w:ascii="Times New Roman" w:hAnsi="Times New Roman" w:eastAsia="宋体" w:cs="Times New Roman"/>
          <w:bCs/>
          <w:em w:val="dot"/>
        </w:rPr>
        <w:t>颁</w:t>
      </w:r>
      <w:r>
        <w:rPr>
          <w:rFonts w:ascii="Times New Roman" w:hAnsi="Times New Roman" w:eastAsia="宋体" w:cs="Times New Roman"/>
          <w:bCs/>
        </w:rPr>
        <w:t>发，记住了中国航母舰载机在浩</w:t>
      </w:r>
      <w:r>
        <w:rPr>
          <w:rFonts w:ascii="Times New Roman" w:hAnsi="Times New Roman" w:eastAsia="宋体" w:cs="Times New Roman"/>
          <w:bCs/>
          <w:em w:val="dot"/>
        </w:rPr>
        <w:t>瀚</w:t>
      </w:r>
      <w:r>
        <w:rPr>
          <w:rFonts w:ascii="Times New Roman" w:hAnsi="Times New Roman" w:eastAsia="宋体" w:cs="Times New Roman"/>
          <w:bCs/>
        </w:rPr>
        <w:t>大海上的首次成功着舰，也记住了那位平凡母亲的劳禄身影。</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（1）请将文段中画横线句子用楷书准确、规范地抄写在田字格内。</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3629025" cy="333375"/>
            <wp:effectExtent l="0" t="0" r="9525"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a:stretch>
                      <a:fillRect/>
                    </a:stretch>
                  </pic:blipFill>
                  <pic:spPr>
                    <a:xfrm>
                      <a:off x="0" y="0"/>
                      <a:ext cx="3629025" cy="333375"/>
                    </a:xfrm>
                    <a:prstGeom prst="rect">
                      <a:avLst/>
                    </a:prstGeom>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（2）给文段中加点的字注音。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颁</w:t>
      </w:r>
      <w:r>
        <w:rPr>
          <w:rFonts w:ascii="Times New Roman" w:hAnsi="Times New Roman" w:eastAsia="宋体" w:cs="Times New Roman"/>
          <w:bCs/>
        </w:rPr>
        <w:t>发(       )                浩</w:t>
      </w:r>
      <w:r>
        <w:rPr>
          <w:rFonts w:ascii="Times New Roman" w:hAnsi="Times New Roman" w:eastAsia="宋体" w:cs="Times New Roman"/>
          <w:bCs/>
          <w:em w:val="dot"/>
        </w:rPr>
        <w:t>瀚</w:t>
      </w:r>
      <w:r>
        <w:rPr>
          <w:rFonts w:ascii="Times New Roman" w:hAnsi="Times New Roman" w:eastAsia="宋体"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（3）找出文段中的两个错别字并加以改正。</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_____改为______           ______改为______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下列句子中各有一个错别字，请找出来并改正。</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（1）母亲同情贫苦的人——这是仆素的阶级意识，虽然自己不富裕，还周济和照顾比自己更穷的亲戚。</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（2）母亲那种勤劳检朴的习惯，母亲那种宽厚仁慈的态度，至今还在我心中留有深刻的印象。</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（3）那时乡间毫绅地主的欺压，衙门差役的横蛮，逼得母亲和父亲决心节衣缩食培养出一个读书人来“支撑门户”。</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（4）我到云南后，从家信中知道，我母亲对我这一举动不但不反对，还给我许多尉勉。</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根据拼音写汉字，给加点字注音。</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和</w:t>
      </w:r>
      <w:r>
        <w:rPr>
          <w:rFonts w:ascii="Times New Roman" w:hAnsi="Times New Roman" w:eastAsia="Times New Roman" w:cs="Times New Roman"/>
          <w:bCs/>
        </w:rPr>
        <w:t xml:space="preserve">ǎi </w:t>
      </w:r>
      <w:r>
        <w:rPr>
          <w:rFonts w:ascii="Times New Roman" w:hAnsi="Times New Roman" w:cs="Times New Roman"/>
          <w:bCs/>
        </w:rPr>
        <w:t>（_____）</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祖</w:t>
      </w:r>
      <w:r>
        <w:rPr>
          <w:rFonts w:ascii="Times New Roman" w:hAnsi="Times New Roman" w:eastAsia="Times New Roman" w:cs="Times New Roman"/>
          <w:bCs/>
        </w:rPr>
        <w:t>jí</w:t>
      </w:r>
      <w:r>
        <w:rPr>
          <w:rFonts w:ascii="Times New Roman" w:hAnsi="Times New Roman" w:cs="Times New Roman"/>
          <w:bCs/>
        </w:rPr>
        <w:t>（_____）</w:t>
      </w:r>
    </w:p>
    <w:p>
      <w:pPr>
        <w:spacing w:line="360" w:lineRule="auto"/>
        <w:jc w:val="left"/>
        <w:textAlignment w:val="center"/>
        <w:rPr>
          <w:rFonts w:ascii="Times New Roman" w:hAnsi="Times New Roman" w:eastAsia="Times New Roman" w:cs="Times New Roman"/>
          <w:bCs/>
        </w:rPr>
      </w:pPr>
      <w:r>
        <w:rPr>
          <w:rFonts w:ascii="Times New Roman" w:hAnsi="Times New Roman" w:eastAsia="Times New Roman" w:cs="Times New Roman"/>
          <w:bCs/>
        </w:rPr>
        <w:t>yá</w:t>
      </w:r>
      <w:r>
        <w:rPr>
          <w:rFonts w:ascii="Times New Roman" w:hAnsi="Times New Roman" w:eastAsia="宋体" w:cs="Times New Roman"/>
          <w:bCs/>
        </w:rPr>
        <w:t>门</w:t>
      </w:r>
      <w:r>
        <w:rPr>
          <w:rFonts w:ascii="Times New Roman" w:hAnsi="Times New Roman" w:eastAsia="Times New Roman" w:cs="Times New Roman"/>
          <w:bCs/>
        </w:rPr>
        <w:t xml:space="preserve"> </w:t>
      </w:r>
      <w:r>
        <w:rPr>
          <w:rFonts w:ascii="Times New Roman" w:hAnsi="Times New Roman" w:cs="Times New Roman"/>
          <w:bCs/>
        </w:rPr>
        <w:t>（_____）</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diàn</w:t>
      </w:r>
      <w:r>
        <w:rPr>
          <w:rFonts w:ascii="Times New Roman" w:hAnsi="Times New Roman" w:eastAsia="宋体" w:cs="Times New Roman"/>
          <w:bCs/>
        </w:rPr>
        <w:t>农</w:t>
      </w:r>
      <w:r>
        <w:rPr>
          <w:rFonts w:ascii="Times New Roman" w:hAnsi="Times New Roman" w:cs="Times New Roman"/>
          <w:bCs/>
        </w:rPr>
        <w:t>（_____）</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em w:val="dot"/>
        </w:rPr>
        <w:t>妯</w:t>
      </w:r>
      <w:r>
        <w:rPr>
          <w:rFonts w:ascii="Times New Roman" w:hAnsi="Times New Roman" w:eastAsia="宋体" w:cs="Times New Roman"/>
          <w:bCs/>
        </w:rPr>
        <w:t>娌</w:t>
      </w:r>
      <w:r>
        <w:rPr>
          <w:rFonts w:ascii="Times New Roman" w:hAnsi="Times New Roman" w:cs="Times New Roman"/>
          <w:bCs/>
        </w:rPr>
        <w:t>（_____）</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慰</w:t>
      </w:r>
      <w:r>
        <w:rPr>
          <w:rFonts w:ascii="Times New Roman" w:hAnsi="Times New Roman" w:eastAsia="宋体" w:cs="Times New Roman"/>
          <w:bCs/>
        </w:rPr>
        <w:t>勉</w:t>
      </w:r>
      <w:r>
        <w:rPr>
          <w:rFonts w:ascii="Times New Roman" w:hAnsi="Times New Roman" w:cs="Times New Roman"/>
          <w:bCs/>
        </w:rPr>
        <w:t>（_____）</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不</w:t>
      </w:r>
      <w:r>
        <w:rPr>
          <w:rFonts w:ascii="Times New Roman" w:hAnsi="Times New Roman" w:eastAsia="宋体" w:cs="Times New Roman"/>
          <w:bCs/>
          <w:em w:val="dot"/>
        </w:rPr>
        <w:t>辍</w:t>
      </w:r>
      <w:r>
        <w:rPr>
          <w:rFonts w:ascii="Times New Roman" w:hAnsi="Times New Roman" w:eastAsia="Times New Roman" w:cs="Times New Roman"/>
          <w:bCs/>
        </w:rPr>
        <w:t xml:space="preserve"> </w:t>
      </w:r>
      <w:r>
        <w:rPr>
          <w:rFonts w:ascii="Times New Roman" w:hAnsi="Times New Roman" w:cs="Times New Roman"/>
          <w:bCs/>
        </w:rPr>
        <w:t>（_____）</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私</w:t>
      </w:r>
      <w:r>
        <w:rPr>
          <w:rFonts w:ascii="Times New Roman" w:hAnsi="Times New Roman" w:eastAsia="宋体" w:cs="Times New Roman"/>
          <w:bCs/>
          <w:em w:val="dot"/>
        </w:rPr>
        <w:t>塾</w:t>
      </w:r>
      <w:r>
        <w:rPr>
          <w:rFonts w:ascii="Times New Roman" w:hAnsi="Times New Roman" w:cs="Times New Roman"/>
          <w:bCs/>
        </w:rPr>
        <w:t>（_____）</w:t>
      </w:r>
    </w:p>
    <w:p>
      <w:pPr>
        <w:spacing w:line="360" w:lineRule="auto"/>
        <w:rPr>
          <w:rFonts w:ascii="Times New Roman" w:hAnsi="Times New Roman" w:cs="Times New Roman"/>
          <w:bCs/>
        </w:rPr>
      </w:pPr>
      <w:r>
        <w:rPr>
          <w:rFonts w:ascii="Times New Roman" w:hAnsi="Times New Roman" w:cs="Times New Roman"/>
          <w:bCs/>
        </w:rPr>
        <w:t>四、语言表达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1944年4月10日，延安各界1000多人为朱德的母亲召开了隆重的追悼大会。为领袖的母亲开追悼会，这在我们党的历史上是唯一的一次。毛主席也送了一副挽联，上联是“为母当学民族英雄贤母”，请你根据课文内容，拟写出下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根据括号内的提示，写出相应的词语。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（1）母亲在家庭里极能（做事不辞劳苦，不怕别人埋怨）。</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（2）母亲同情贫苦的人---这是朴素的阶级意识，虽然自己不富裕，还（对穷困的人给予物质上的帮助）和照顾比自己更穷的亲戚。</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（3）母亲没有灰心，她对穷苦农民的同情和对（靠不正当手段发财致富的人没有好心肠）者的反感却更强烈了。</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（4）甚望见你一面，（姑且谈谈）别后情景。</w:t>
      </w:r>
      <w:r>
        <w:rPr>
          <w:rFonts w:ascii="Times New Roman" w:hAnsi="Times New Roman" w:cs="Times New Roman"/>
          <w:bCs/>
        </w:rPr>
        <w:t>（______）</w:t>
      </w:r>
    </w:p>
    <w:p>
      <w:pPr>
        <w:spacing w:line="360" w:lineRule="auto"/>
        <w:rPr>
          <w:rFonts w:ascii="Times New Roman" w:hAnsi="Times New Roman" w:cs="Times New Roman"/>
          <w:bCs/>
        </w:rPr>
      </w:pPr>
      <w:r>
        <w:rPr>
          <w:rFonts w:ascii="Times New Roman" w:hAnsi="Times New Roman" w:cs="Times New Roman"/>
          <w:bCs/>
        </w:rPr>
        <w:t>五、综合性学习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综合性学习。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你所在的班级准备开展以“感恩”为主题的班会，请你积极参加并完成以下任务。</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（1）在主题班会上，同学们纷纷发言，表示最想感谢的人就是自己的母亲。甲说：“母爱是一缕灿烂的阳光，温暖我的心灵。”乙说：“母爱是一片宽广的大海，包容我的错误。”你接着说：</w:t>
      </w:r>
      <w:r>
        <w:rPr>
          <w:rFonts w:ascii="Times New Roman" w:hAnsi="Times New Roman" w:eastAsia="宋体" w:cs="Times New Roman"/>
          <w:bCs/>
          <w:u w:val="single"/>
        </w:rPr>
        <w:t>“</w:t>
      </w:r>
      <w:r>
        <w:rPr>
          <w:rFonts w:ascii="Times New Roman" w:hAnsi="Times New Roman" w:cs="Times New Roman"/>
          <w:bCs/>
        </w:rPr>
        <w:t>___________</w:t>
      </w:r>
      <w:r>
        <w:rPr>
          <w:rFonts w:ascii="Times New Roman" w:hAnsi="Times New Roman" w:eastAsia="宋体" w:cs="Times New Roman"/>
          <w:bCs/>
        </w:rPr>
        <w:t>。”请仿照甲、乙两人发言的形式，续写一句话完成你的发言。</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（2）主题班会结束前，老师在大屏幕上展示了一则材料：调查显示，我校中学生清楚自己、明星、好友、母亲生日是哪月哪天的人数比例依次为100%、62%、40%、8%。请概括材料的主要信息，并谈谈你的感想。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___________________________________________________________________________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你所在的班级准备于下周班会课上召开一次以“感恩母亲”为主题的班会活动,请你参加下列活动,完成相应任务。</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（活动一）请你为本次活动拟写一条宣传标语。(不超过20字)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（活动二）主题班会上,老师先在大屏幕上展示了一则材料:调查显示,我校中学生清楚自己、明星、好友、母亲生日是哪月哪天的人数比例依次为100%、62%、40%、8%。请概括材料关键信息,并谈谈你的感想。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（活动三）在主题班会上,同学们纷纷发言,感恩母亲。甲说:“母亲是一缕灿烂的阳光,温暖我的心灵。”乙说:“母爱是一片宽广的大海,包容我的错误。”你接着说:“母爱是</w:t>
      </w:r>
      <w:r>
        <w:rPr>
          <w:rFonts w:ascii="Times New Roman" w:hAnsi="Times New Roman" w:eastAsia="宋体" w:cs="Times New Roman"/>
          <w:bCs/>
          <w:u w:val="single"/>
        </w:rPr>
        <w:t xml:space="preserve">    </w:t>
      </w:r>
      <w:r>
        <w:rPr>
          <w:rFonts w:ascii="Times New Roman" w:hAnsi="Times New Roman" w:eastAsia="宋体" w:cs="Times New Roman"/>
          <w:bCs/>
        </w:rPr>
        <w:t>”请仿照甲、乙两人的发言形式,续写完成你的发言。</w:t>
      </w:r>
    </w:p>
    <w:p>
      <w:pPr>
        <w:spacing w:line="360" w:lineRule="auto"/>
        <w:rPr>
          <w:rFonts w:ascii="Times New Roman" w:hAnsi="Times New Roman" w:cs="Times New Roman"/>
          <w:bCs/>
        </w:rPr>
      </w:pPr>
      <w:r>
        <w:rPr>
          <w:rFonts w:ascii="Times New Roman" w:hAnsi="Times New Roman" w:cs="Times New Roman"/>
          <w:bCs/>
        </w:rPr>
        <w:t>六、现代文阅读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回忆我的母亲</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朱德</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①得到母亲去世的消息，我很悲痛。</w:t>
      </w:r>
      <w:r>
        <w:rPr>
          <w:rFonts w:ascii="Times New Roman" w:hAnsi="Times New Roman" w:eastAsia="楷体" w:cs="Times New Roman"/>
          <w:bCs/>
          <w:em w:val="dot"/>
        </w:rPr>
        <w:t>我爱我母亲</w:t>
      </w:r>
      <w:r>
        <w:rPr>
          <w:rFonts w:ascii="Times New Roman" w:hAnsi="Times New Roman" w:eastAsia="楷体" w:cs="Times New Roman"/>
          <w:bCs/>
        </w:rPr>
        <w:t>，特别是她</w:t>
      </w:r>
      <w:r>
        <w:rPr>
          <w:rFonts w:ascii="Times New Roman" w:hAnsi="Times New Roman" w:eastAsia="楷体" w:cs="Times New Roman"/>
          <w:bCs/>
          <w:em w:val="dot"/>
        </w:rPr>
        <w:t>勤劳一生</w:t>
      </w:r>
      <w:r>
        <w:rPr>
          <w:rFonts w:ascii="Times New Roman" w:hAnsi="Times New Roman" w:eastAsia="楷体" w:cs="Times New Roman"/>
          <w:bCs/>
        </w:rPr>
        <w:t>，很多事情是值得我永远回忆的。</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勤劳的家庭是有规律有组织的。我的祖父是一个中国标本式的农民，到八九十岁还非耕田不可，不耕田就会害病，直到临死前不久还在地里劳动。祖母是家庭的组织者，一切生产事务由她管理分派，每年除夕就分派好一年的工作。每天天还没亮，母亲就第一个起身，接着听见祖父起来的声音，接着大家都离开床铺，喂猪的喂猪，砍柴的砍柴，挑水的挑水。母亲在家庭里极能任劳任怨。她性格和蔼，没有打骂过我们，也没有同任何人吵过架。因此，虽然在这样的大家庭里，长幼、伯叔、妯娌相处都很和睦。母亲同情贫苦的人——这是朴素的阶级意识，虽然自己不富裕，还周济和照顾比自己更穷的亲戚。她自己是很节省的。父亲有时吸点旱烟，喝点酒；母亲</w:t>
      </w:r>
      <w:r>
        <w:rPr>
          <w:rFonts w:ascii="Times New Roman" w:hAnsi="Times New Roman" w:eastAsia="楷体" w:cs="Times New Roman"/>
          <w:bCs/>
          <w:em w:val="dot"/>
        </w:rPr>
        <w:t>管束</w:t>
      </w:r>
      <w:r>
        <w:rPr>
          <w:rFonts w:ascii="Times New Roman" w:hAnsi="Times New Roman" w:eastAsia="楷体" w:cs="Times New Roman"/>
          <w:bCs/>
        </w:rPr>
        <w:t>着我们，不允许我们染上一点。母亲那种勤劳俭朴的习惯，母亲那种宽厚仁慈的态度，至今还在我心中留有深刻的印象。</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但是灾难不因为中国农民的和平就不降临到他们身上。庚子年（1900）前后，四川连年旱灾，很多的农民饥饿、破产，不得不成群结队地去“吃大户”。我亲眼见到，六七百穿得破破烂烂的农民和他们的妻子儿女被所谓官兵一阵凶杀毒打，血溅四五十里，哭声动天。在这样的年月里，我家也遭受更多的困难，仅仅吃些小菜叶、高粱，通年没吃过白米。特别是乙未（1895）那一年，地主欺压佃户，要在租种的地上加租子，因为办不到，就趁大年除夕，威胁着我家要退佃，逼着我们搬家。在悲惨的情况下，我们一家人哭泣着连夜分散。从此我家被迫分两处住下。人手少了，又遇天灾，庄稼没收成，这是我家最悲惨的一次遭遇。母亲没有灰心，她对穷苦农民的同情和对为富不仁者的反感却更强烈了。母亲沉痛的三言两语的诉说以及我亲眼见到的许多不平事实，启发了我幼年时期反抗压迫追求光明的思想，使我决心寻找新的生活。</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从宣统元年（一九零九）到现在，我再没有回过一次家，只在民国八年（1919）我曾经把父亲和母亲接出来。但是他俩劳动惯了，离开土地就不舒服，所以还是回了家。父亲就在回家途中死了。母亲回家继续劳动，一直到最后。</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中国革命继续向前发展，我的思想也继续向前发展。当我发现了中国革命的正确道路时，我便加入了中国共产党。大革命失败了，我和家庭完全隔绝了。母亲就靠那三十亩地独立支持一家人的生活。抗战以后，我才能和家里通信。母亲知道我所做的事业，她期望着中国民族解放的成功。她知道我们党的困难，依然在家里过着勤苦的农妇生活。七年中间，我曾寄回几百元钱和几张自己的照片给母亲。</w:t>
      </w:r>
      <w:r>
        <w:rPr>
          <w:rFonts w:ascii="Times New Roman" w:hAnsi="Times New Roman" w:eastAsia="楷体" w:cs="Times New Roman"/>
          <w:bCs/>
          <w:u w:val="single"/>
        </w:rPr>
        <w:t>母亲年老了，但她永远想念着我，如同我永远想念着她一样。</w:t>
      </w:r>
      <w:r>
        <w:rPr>
          <w:rFonts w:ascii="Times New Roman" w:hAnsi="Times New Roman" w:eastAsia="楷体" w:cs="Times New Roman"/>
          <w:bCs/>
        </w:rPr>
        <w:t>去年收到侄儿的来信说：“祖母今年已有八十五岁，精神不如昨年之健康，饮食起居亦不如前，甚望见你一面，聊叙别后情景。”但我献身于民族抗战事业，竟未能报答母亲的希望。</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⑥母亲最大的特点是一生不曾脱离过劳动。母亲生我前一分钟还在灶上煮饭。虽到老年，仍然热爱生产。去年另一封外甥的家信中说：“外祖母大人因年老关系，今年不比往年健康，但仍不辍劳作，尤喜纺棉。”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我应该感谢母亲，她教给我与困难作斗争的经验。我在家庭中已经饱尝艰苦，这使我在三十多年的军事生活和革命生活中再没感到过困难，没被困难吓倒。母亲又给我一个强健的身体，一个勤劳的习惯，使我从来没感到过劳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⑧我应该感谢母亲，她教给我生产的知识和革命的意志，鼓励我以后走上革命的道路。在这条路上，我一天比一天更加认识：只有这种知识，这种意志，才是世界上</w:t>
      </w:r>
      <w:r>
        <w:rPr>
          <w:rFonts w:ascii="Times New Roman" w:hAnsi="Times New Roman" w:eastAsia="楷体" w:cs="Times New Roman"/>
          <w:bCs/>
          <w:em w:val="dot"/>
        </w:rPr>
        <w:t>最可宝贵的财产</w:t>
      </w:r>
      <w:r>
        <w:rPr>
          <w:rFonts w:ascii="Times New Roman" w:hAnsi="Times New Roman" w:eastAsia="楷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⑨母亲现在离我而去了，我将永不能再见她一面了，这个哀痛是无法补救的。</w:t>
      </w:r>
      <w:r>
        <w:rPr>
          <w:rFonts w:ascii="Times New Roman" w:hAnsi="Times New Roman" w:eastAsia="楷体" w:cs="Times New Roman"/>
          <w:bCs/>
          <w:u w:val="single"/>
        </w:rPr>
        <w:t>母亲是一个平凡的人，她只是中国千百万劳动人民中的一员，但是，正是这千百万人创造了和创造着中国的历史。</w:t>
      </w:r>
      <w:r>
        <w:rPr>
          <w:rFonts w:ascii="Times New Roman" w:hAnsi="Times New Roman" w:eastAsia="楷体" w:cs="Times New Roman"/>
          <w:bCs/>
        </w:rPr>
        <w:t>我用什么方法来报答母亲的深恩呢？我将继续尽忠于我们的民族和人民，尽忠于我们的民族和人民的希望——中国共产党，使和母亲同样生活着的人能够过快乐的生活。这是我能做到的，一定能做到的。</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⑩愿母亲在地下安息！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对文章内容的理解与分析，不正确的一项是（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第①段中加点词“我爱我母亲”一句奠定了全文的感情基调；“勤劳一生”是母亲的本质，起总领全文的作用。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第②段加点词“管束”不但表现母亲对我们严格要求的态度，还在行为上束缚着我们，不允许我们沾染坏习惯。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第⑧段中加点词“最宝贵的财产”指的是“母亲教给我的生产的知识和革命的意志”，表达了对母亲的感激与敬重之情。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母亲对我最大的教育和影响就是：教育“我”尽忠于我们的民族和人民，尽忠于我们的民族和人民的希望——中国共产党。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通读选文，文章通过哪些平凡而又典型的事例表现母亲优秀品质？请用简要的语言概括。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选文语言平实如话，字里行间饱含深情。请体会第⑤段中画横线句蕴含的感情。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母亲年老了，但她永远想念着我，如同我永远想念着她一样。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第⑨段写到“母亲是一个平凡的人，她只是中国千百万劳动人民中的一员，但是，正是这千百万人创造了和创造着中国的历史。”说说这句话表达了作者怎样的思想感情？对文章的主题有什么作用？</w:t>
      </w:r>
    </w:p>
    <w:p>
      <w:pPr>
        <w:spacing w:before="15" w:line="360" w:lineRule="auto"/>
        <w:ind w:left="105"/>
        <w:jc w:val="left"/>
        <w:textAlignment w:val="center"/>
        <w:rPr>
          <w:rFonts w:ascii="Times New Roman" w:hAnsi="Times New Roman" w:eastAsia="宋体" w:cs="Times New Roman"/>
          <w:bCs/>
        </w:rPr>
      </w:pPr>
      <w:r>
        <w:rPr>
          <w:rFonts w:ascii="Times New Roman" w:hAnsi="Times New Roman" w:eastAsia="宋体" w:cs="Times New Roman"/>
          <w:bCs/>
        </w:rPr>
        <w:t>阅读《回忆我的母亲》（节选），完成下面小题。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中国革命继续向前发展，我的思想也继续向前发展。当我发现了中国革命的正确道路时，我便加入了中国共产党。大革命失败了，我和家庭完全隔绝了。母亲就靠那三十亩地独立支持一家人的生活。抗战以后，我才能和家里通信。母亲知道我所做的事业，她期望着中国民族解放的成功。她知道我们党的困难，依然在家里过着勤苦的农妇生活。七年中间，我曾寄回几百元钱和几张自己的照片给母亲。母亲年老了，但她永远想念着我，如同我永远想念着她一样。去年收到侄儿的来信说：</w:t>
      </w:r>
      <w:r>
        <w:rPr>
          <w:rFonts w:ascii="Times New Roman" w:hAnsi="Times New Roman" w:eastAsia="宋体" w:cs="Times New Roman"/>
          <w:bCs/>
        </w:rPr>
        <w:t>“</w:t>
      </w:r>
      <w:r>
        <w:rPr>
          <w:rFonts w:ascii="Times New Roman" w:hAnsi="Times New Roman" w:eastAsia="楷体" w:cs="Times New Roman"/>
          <w:bCs/>
        </w:rPr>
        <w:t>祖母今年已有八十五岁，精神不如昨年之健康，饮食起居亦不如前，甚望见你一面，聊叙别后情景。</w:t>
      </w:r>
      <w:r>
        <w:rPr>
          <w:rFonts w:ascii="Times New Roman" w:hAnsi="Times New Roman" w:eastAsia="宋体" w:cs="Times New Roman"/>
          <w:bCs/>
        </w:rPr>
        <w:t>”</w:t>
      </w:r>
      <w:r>
        <w:rPr>
          <w:rFonts w:ascii="Times New Roman" w:hAnsi="Times New Roman" w:eastAsia="楷体" w:cs="Times New Roman"/>
          <w:bCs/>
        </w:rPr>
        <w:t>但我献身于民族抗战事业，</w:t>
      </w:r>
      <w:r>
        <w:rPr>
          <w:rFonts w:ascii="Times New Roman" w:hAnsi="Times New Roman" w:eastAsia="楷体" w:cs="Times New Roman"/>
          <w:bCs/>
          <w:em w:val="dot"/>
        </w:rPr>
        <w:t>竟</w:t>
      </w:r>
      <w:r>
        <w:rPr>
          <w:rFonts w:ascii="Times New Roman" w:hAnsi="Times New Roman" w:eastAsia="楷体" w:cs="Times New Roman"/>
          <w:bCs/>
        </w:rPr>
        <w:t>未能报答母亲的希望。</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②母亲最大的特点是一生不曾脱离过劳动。母亲生我前一分钟还在灶上煮饭。虽到老年，仍然热爱生产。去年另一封外甥的家信中说：</w:t>
      </w:r>
      <w:r>
        <w:rPr>
          <w:rFonts w:ascii="Times New Roman" w:hAnsi="Times New Roman" w:eastAsia="宋体" w:cs="Times New Roman"/>
          <w:bCs/>
        </w:rPr>
        <w:t>“</w:t>
      </w:r>
      <w:r>
        <w:rPr>
          <w:rFonts w:ascii="Times New Roman" w:hAnsi="Times New Roman" w:eastAsia="楷体" w:cs="Times New Roman"/>
          <w:bCs/>
        </w:rPr>
        <w:t>外祖母大人因年老关系，今年不比往年健康，但仍不辍劳作，尤喜纺棉。</w:t>
      </w:r>
      <w:r>
        <w:rPr>
          <w:rFonts w:ascii="Times New Roman" w:hAnsi="Times New Roman" w:eastAsia="宋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应该感谢母亲，她教给我与困难作斗争的经验。我在家庭中已经饱尝艰苦，这使我在三十多年的军事生活和革命生活中再没感到过困难，没被困难吓倒。母亲又给我一个强健的身体，一个勤劳的习惯，使我从来没感到过劳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④我应该感谢母亲，她教给我生产的知识和革命的意志，鼓励我以后走上革命的道路。在这条路上，我一天比一天更加认识：只有这种知识，这种意志，才是世界上最可宝贵的财产。</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⑤母亲现在离我而去了，我将永不能再见她一面了，这个哀痛是无法补救的。</w:t>
      </w:r>
      <w:r>
        <w:rPr>
          <w:rFonts w:ascii="Times New Roman" w:hAnsi="Times New Roman" w:eastAsia="楷体" w:cs="Times New Roman"/>
          <w:bCs/>
          <w:u w:val="single"/>
        </w:rPr>
        <w:t>母亲是一个平凡的人，她只是中国千百万劳动人民中的一员，但是，正是这千百万人创造了和创造着中国的历史</w:t>
      </w:r>
      <w:r>
        <w:rPr>
          <w:rFonts w:ascii="Times New Roman" w:hAnsi="Times New Roman" w:eastAsia="楷体" w:cs="Times New Roman"/>
          <w:bCs/>
        </w:rPr>
        <w:t>。我用什么方法来报答母亲的深恩呢？我将继续尽忠于我们的民族和人民，尽忠于我们的民族和人民的希望——中国共产党，使和母亲同样生活着的人能够过快乐的生活。这是我能做到的，一定能做到的。</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⑥愿母亲在地下安息！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简要概括母亲对“我”的教育和影响。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请品析下列句子中加点词的表达效果。</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但我献身于民族抗战事业，</w:t>
      </w:r>
      <w:r>
        <w:rPr>
          <w:rFonts w:ascii="Times New Roman" w:hAnsi="Times New Roman" w:eastAsia="宋体" w:cs="Times New Roman"/>
          <w:bCs/>
          <w:em w:val="dot"/>
        </w:rPr>
        <w:t>竟</w:t>
      </w:r>
      <w:r>
        <w:rPr>
          <w:rFonts w:ascii="Times New Roman" w:hAnsi="Times New Roman" w:eastAsia="宋体" w:cs="Times New Roman"/>
          <w:bCs/>
        </w:rPr>
        <w:t>未能报答母亲的希望。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联系全文理解下列句子的含义。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母亲是个平凡的人，她只是中国千百万劳动人民中的一员，但是，正是这千百万人创造了和创造着中国的历史。”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选文部分主要运用了什么表达方式？有何作用？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阅读《回忆我的母亲》节选，完成下面小题。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我应该感谢母亲，她①。我在家庭中已经饱尝艰苦，这使我在三十多年的军事生活和革命生活中再没感到过困难，没被困难吓倒。母亲又给我一个强健的身体，一个勤劳的习惯，使我从来没感到过劳累。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我应该感谢母亲，她②，鼓励我以后走上革命的道路。在这条路上，我一天比一天更加认识：只有这种知识，这种意志，才是世界上最可宝贵的财产。</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母亲现在离我而去了，③，④。母亲是一个平凡的人，她只是中国千百万劳动人民中的一员，但是，正是这千百万人创造了和创造着中国的历史。我用什么方法来报答母亲的深恩呢？我将继续尽忠于我们的民族和人民，尽忠于我们的民族和人民的希望——中国共产党，使和母亲同样生活着的人能够过快乐的生活。这是我能做到的，一定能做到的。</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愿母亲在地下安息！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选文中有四处空出来的句子，依次填入，顺序正确的一项（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①教给我与困难作斗争的经验</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②教给我生产的知识和革命的意志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③我将永不能再见她一面了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④这个哀痛是无法补救的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①教给我生产的知识和革命的意志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②教给我与困难作斗争的经验</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③我将永不能再见她一面了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④这个哀痛是无法补救的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①教给我与困难作斗争的经验</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②教给我生产的知识和革命的意志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③这个哀痛是无法补救的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④我将永不能再见她一面了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①教给我生产的知识和革命的意志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②教给我与困难作斗争的经验</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③这个哀痛是无法补救的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④我将永不能再见她一面了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对文段内容理解及赏析有误的一项是（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第一段和第二段是两个并列的段落，是在前文的回忆中自然引发出的感情。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这四段在前文具体叙述的许多事情的基础上，转而以抒情、议论、说明的笔触来表达自己的怀念。</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后两段抒写母亲离我而去所带来的哀痛和自己报答母亲深恩的决心。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这条路上，我一天比一天更加认识：只有这种知识，这种意志，才是世界上最可宝贵的财产。”这一句议论，呼应前文的记叙——母亲教我生产的知识，同情革命、支持革命，让我养成革命的意志，是我感谢母亲的重要原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这两段文字的语言特点是（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准确简炼、清浅平实、用词严谨、描摹细致生动。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说理透彻、论证严密、朴素平实、描摹细致生动。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抒情自然、感染力强、深入人心、清新自然含蓄。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朴素平实、明白如话、感情深沉、极能打动读者。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阅读《回忆我的母亲》的节选文字，完成下面小题。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勤劳的家庭是有规律有组织的。②我的祖父是一个中国标本式的农民，到八九十岁还非耕田不可，不耕田就会害病，直到临死前不久还在地里劳动。③祖母是家庭的组织者，一切生产事务由她管理分派，每年除夕就分派好一年的工作。④每天天还没亮，母亲就第一个起身，接着听见祖父起来的声音，接着大家都离开床铺，喂猪的喂猪，砍柴的砍柴，挑水的挑水。⑤母亲在家庭里极能任劳任怨。⑥她性格和蔼，没有打骂过我们，也没有同任何人吵过架。⑦因此，虽然在这样的大家庭里，长幼、伯叔、妯娌相处都很和睦。⑧母亲同情贫苦的人——这是朴素的阶级意识，虽然自己不富裕，还周济和照顾比自己更穷的亲戚。⑨她自己是很节省的。⑩父亲有时吸点旱烟，喝点酒；母亲</w:t>
      </w:r>
      <w:r>
        <w:rPr>
          <w:rFonts w:ascii="Times New Roman" w:hAnsi="Times New Roman" w:eastAsia="楷体" w:cs="Times New Roman"/>
          <w:bCs/>
          <w:em w:val="dot"/>
        </w:rPr>
        <w:t>管束</w:t>
      </w:r>
      <w:r>
        <w:rPr>
          <w:rFonts w:ascii="Times New Roman" w:hAnsi="Times New Roman" w:eastAsia="楷体" w:cs="Times New Roman"/>
          <w:bCs/>
        </w:rPr>
        <w:t>着我们，不允许我们染上一点。⑪母亲那种勤劳俭朴的习惯，母亲那种宽厚仁慈的态度，至今还在我心中留有深刻的印象。</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（朱德《回忆我的母亲》）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下面是对本段中心句的概括，最准确的一项是（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勤劳的家庭是有规律有组织的。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母亲在家庭里极能任劳任怨。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在这样的大家庭里，长幼、伯叔、妯娌相处都很和睦。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母亲那种勤劳俭朴的习惯，母亲那种宽厚仁慈的态度，至今还在我心中留有深刻的印象。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下面是母亲对作者影响的概括，最恰当的一项是（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优良品德的影响</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深刻思想的影响</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伟大理想的影响</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崇高精神的影响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下面对选文的理解分析，</w:t>
      </w:r>
      <w:r>
        <w:rPr>
          <w:rFonts w:ascii="Times New Roman" w:hAnsi="Times New Roman" w:eastAsia="宋体" w:cs="Times New Roman"/>
          <w:bCs/>
          <w:em w:val="dot"/>
        </w:rPr>
        <w:t>不正确</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选文第④句最能体现“勤劳的家庭是有规律的”。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选文第⑩句加点词“管束”有管教约束，使之不可越轨的意思，比“管教”更为妥帖。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母亲勤劳俭朴，和蔼宽厚，但生活一向很吝啬，从来不肯周济、照顾别人。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选文第①句说“父亲有时吸点旱烟，喝点酒；母亲管束着我们，不允许我们染上一点”，这是因为吸烟、喝酒不利于养成勤劳俭朴的好习惯。</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阅读《回忆我的母亲》选段，回答问题。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应该感谢母亲，她教给我与困难作斗争的经验。我在家庭中已经饱尝艰苦，这使我在三十年的军事生活和革命生活中再没感到过困难，没被困难吓倒。母亲又给我一个___________（强健、强壮、健康）的身体，一个勤劳的习惯，使我从来没感到过劳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我应该感谢母亲，她教给我生产的知识和革命的意志，___________（勉励、鼓励、激励）我以后走上革命的道路。在这条路上，我一天比一天更加认识：只有这种知识，这种意志，才是世界上最可___________（珍贵、贵重、宝贵）的财产。</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母亲现在离我而去了。我将永不能再见她一面了，这个哀痛是无法补救的。母亲是个___________（普通、平凡、平常）的人，她只是中国千百万劳动人民中的一员，但是，正是这千百万人创造了和创造着中国的历史。我用什么方法来报答母亲的深恩呢？我将继续尽忠于我们的民族和人民，尽忠于我们的民族和人民的希望——中国共产党，使和母亲同样生活着的人能够过快乐的生活。这是我能做到的，一定能做到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在文中括号内选择恰当的词语填在横线上。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“母亲是个平凡的人，她只是中国千百万劳动人民中的一员，但是，正是这千百万人创造了和创造着中国的历史。”这句话表达了作者怎样的思想感情？对文章的主题有什么作用？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“这是我能做到的，一定能做到的”这两句话能不能并作一句“这是我一定能做到的”？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末句中的“这”指的是什么：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第③段在表达方式上的特点是（ 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具体生动的记叙</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富有感情的描写</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条理清晰的说明</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充满感情色彩的议论</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E.</w:t>
      </w:r>
      <w:r>
        <w:rPr>
          <w:rFonts w:ascii="Times New Roman" w:hAnsi="Times New Roman" w:eastAsia="宋体" w:cs="Times New Roman"/>
          <w:bCs/>
        </w:rPr>
        <w:t>激情洋溢的抒情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阅读下面文字，完成下面小题。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回忆我的母亲（节选）</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朱德</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①但是灾难不因为中国农民的和平就不降临到他们身上。庚子年（1900）前后，四川连年旱灾，很多的农民饥饿、破产，不得不成群结队地去“吃大户”。我亲眼见到，六七百穿得破破烂烂的农民和他们的妻子儿女被所谓官兵一阵凶杀毒打，血溅四五十里，哭声动天。在这样的年月里，我家也遭受更多的困难，仅仅吃些小菜叶、高粱，通年没吃过白米。特别是乙未（1985）那一年，地主欺压佃户，要在租种的地上加租子，因为办不到，就趁大年除夕，威胁着我家要退佃，逼着我们搬家。在悲惨的情况下，我们一家人哭泣着连夜分散。从此我家被迫分两处住下。人手少了，又遇天灾，庄稼没收成，这是我家最悲惨的一次遭遇。母亲没有灰心，她对穷苦农民的同情和对为富不仁者的反感却更强烈了。母亲沉痛的三言两语的诉说以及我亲眼见到的许多不平事实，启发了我幼年时期反抗压迫追求光明的思想，使我决心寻找新的生活。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我不久就离开母亲，因为我读书了。我是一个佃农家庭的子弟，本来是没有钱读书的。那时乡间豪绅地主的欺压，衙门差役的横蛮，逼得母亲和父亲决心节衣缩食培养出一个读书人来“支撑门户”。我念过私塾，光绪三十一年（1905）考了科举，以后又到更远的顺庆和成都去读书。这个时候的学费都是东挪西借来的，总共用了二百多块钱，直到我后来当护国军旅长时才还清。</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光绪三十四年（1908）我从成都回来，在仪陇县办高等小学，一年回家两三次去看母亲。那时新旧思想冲突得很厉害。我们抱了科学民主的思想，想在家乡做点事情，守旧的豪绅们便出来反对我们。我决心瞒着母亲离开家乡，远走云南，参加新军和同盟会。我到云南后，从家信中知道，我母亲对我这一举动不但不反对，还给我许多慰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从宣统元年（1909）到现在，我再没有回过一次家，只在民国八年（1919）我曾经把父亲和母亲接出来。但是他俩劳动惯了，离开土地就不舒服，所以还是回了家。父亲就在回家途中死了。母亲回家继续劳动，一直到最后。</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中国革命继续向前发展，我的思想也继续向前发展。当我发现了中国革命的正确道路时，我便加入了中国共产党。大革命失败了，我和家庭完全隔绝了。母亲就靠那三十亩地独立支持一家人的生活。抗战以后，我才能和家里通信。母亲知道我所做的事业，她期望着中国民族解放的成功。她知道我们党的困难，依然在家里过着勤苦的农妇生活。七年中间，我曾寄回几百元钱和几张自己的照片给母亲。</w:t>
      </w:r>
      <w:r>
        <w:rPr>
          <w:rFonts w:ascii="Times New Roman" w:hAnsi="Times New Roman" w:eastAsia="楷体" w:cs="Times New Roman"/>
          <w:bCs/>
          <w:u w:val="single"/>
        </w:rPr>
        <w:t>母亲年老了，但她永远想念着我，如同我永远想念着她一样。</w:t>
      </w:r>
      <w:r>
        <w:rPr>
          <w:rFonts w:ascii="Times New Roman" w:hAnsi="Times New Roman" w:eastAsia="楷体" w:cs="Times New Roman"/>
          <w:bCs/>
        </w:rPr>
        <w:t>去年收到侄儿的来信说：“祖母今年已有八十五岁，精神不如昨年之健康，饮食起居亦不如前，甚望见你一面，聊叙别后情景。”但我献身于民族抗战事业，竟未能报答母亲的希望。</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⑥母亲最大的特点是一生不曾脱离过劳动。母亲生我前一分钟还在灶上煮饭。虽到老年，仍然热爱生产。去年另一封外甥的家信中说：“外祖母大人因年老关系，今年不比往年健康，但仍不辍劳作，尤喜纺棉。”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我应该感谢母亲，她教给我与困难作斗争的经验。我在家庭中已经饱尝艰苦，这使我在三十多年的军事生活和革命生活中再没感到过困难，没被困难吓倒。母亲又给我一个强健的身体，一个勤劳的习惯，使我从来没感到过劳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⑧我应该感谢母亲，她教给我生产的知识和革命的意志，鼓励我以后走上革命的道路。在这条路上，我一天比一天更加认识：只有这种知识，这种意志，才是世界上最可宝贵的财产。</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母亲现在离我而去了，我将永不能再见她一面了，这个哀痛是无法补救的。母亲是一个平凡的人，她只是中国千百万劳动人民中的一员，但是，正是这千百万人创造了和创造着中国的历史。我用什么方法来报答母亲的深恩呢？我将继续尽忠于我们的民族和人民，尽忠于我们的民族和人民的希望——中国共产党，使和母亲同样生活着的人能够过快乐的生活。这是我能做到的，一定能做到的。</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⑩愿母亲在地下安息！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请分别概括第②、③段中母亲为我所做的事情。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分析第⑤段中划横线句子在语言风格上的特点。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母亲年老了，但她永远想念着我，如同我永远想念着她一样。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选文最后四段采用了哪两种表达方式？有什么作用？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请结合选文，谈谈你对第⑨段中“母亲是一个平凡的人，她只是中国千百万劳动人民中的一员，但是，正是这千百万人创造了和创造着中国的历史”这句话的理解。</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阅读《回忆我的母亲》选段，完成小题。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应该感谢母亲，她教给我与困难作斗争的经验。我在家庭中已经饱尝艰苦，这使我在三十年的军事生活和革命生活中再没感到过困难，没被困难吓倒。母亲又给我一个强健的身体，一个勤劳的习惯，使我从来没感到过劳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②我应该感谢母亲，她教给我生产的知识和革命的意志，鼓励我以后走上革命的道路。在这条路上，我一天比一天更加认识：只有这种知识，这种意志，才是世界上最可宝贵的财产。</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③母亲现在离我而去了。我将永不能再见她一面了，这个哀痛是无法补救的。</w:t>
      </w:r>
      <w:r>
        <w:rPr>
          <w:rFonts w:ascii="Times New Roman" w:hAnsi="Times New Roman" w:eastAsia="楷体" w:cs="Times New Roman"/>
          <w:bCs/>
          <w:u w:val="single"/>
        </w:rPr>
        <w:t>母亲是个平凡的人，她只是中国千百万劳动人民中的一员，但是，正是这千百万人创造了和创造着中国的历史。</w:t>
      </w:r>
      <w:r>
        <w:rPr>
          <w:rFonts w:ascii="Times New Roman" w:hAnsi="Times New Roman" w:eastAsia="楷体" w:cs="Times New Roman"/>
          <w:bCs/>
        </w:rPr>
        <w:t>我用什么方法来报答母亲的深恩呢?我将继续尽忠于我们的民族和人民，尽忠于我们民族和人民的希望——中国共产党，使和母亲同样生活着的人能够过快乐的生活。这是我能做到的，一定能做到的。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结合选文内容，说说“我”从母亲身上得到了哪些教益。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第①②段主要运用了什么表达方式？有什么作用？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第③段中，“这是我能做到的，一定能做到的”这两句话能不能并作一句“这是我一定能做到的”，为什么？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第③段中画线句，表达了作者怎样的思想感情？对文章的主题有什么作用？</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rPr>
      </w:pPr>
      <w:r>
        <w:rPr>
          <w:rFonts w:ascii="Times New Roman" w:hAnsi="Times New Roman" w:cs="Times New Roman"/>
          <w:bCs/>
        </w:rPr>
        <w:t>【答案】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第一方面：给我一个强健的身体，一个勤劳的习惯。第二方面：教给我与困难作斗争的经验。第三方面：她教给我生产的知识和革命的意志，鼓励我以后走上革命的道路。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议论。作用：不仅高度评价了母亲对“我”的教育和影响，而且抒发了“我”对母亲的爱。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不能。这两句话用“能”“一定能”表达自己无比坚定的信心，收束有力。如果并成一句，“一定”不够突出，不足以表达自己的信心。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抒发了对母亲的悼念之情，表达报答母亲深恩的决心。由爱母亲推广到爱劳动人民，由赞美母亲到赞颂劳动人民，感情升华了，主题深化了。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阅读下面的文段，完成下列小题。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应该感谢母亲，她教给我与困难作斗争的经验。我在家庭中已经饱尝艰苦，这使我在三十年的军事生活和革命生活中再没感到过困难，没被困难吓倒。母亲又给我一个强健的身体，一个勤劳的习惯，使我从来没感到过劳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我应该感谢母亲，她教给我生产的知识和革命的意志，鼓励我以后走上革命的道路。在这条路上，我一天比一天更加认识：只有这种知识，这种意志，才是世界上最宝贵的财产。</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母亲现在离我而去了。我将永不能再见她一面了，这个哀痛是无法补救的。母亲是个平凡的人，她只是中国千百万劳动人民中的一员，但是，正是这千百万人创造了和创造着中国的历史。我用什么方法来报答母亲的深恩呢？我将继续尽忠于我们的民族和人民，尽忠于我们的民族和人民的希望——中国共产党，使和母亲同样生活着的人能够过快乐的生活。这是我能做到的，一定能做到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简要概括母亲对“我”的教育和影响。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“母亲是个平凡的人，她只是中国千百万劳动人民中的一员，但是，正是这千百万人创造了和创造着中国的历史。”这句话表达了作者怎样的思想感情？对文章的主题有什么作用？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上题中“创造了”和“创造着”能不能互换？为什么？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阅读课文《回忆我的母亲》选段，完成下面小题</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①但是灾难不因为中国农民的和平就不降临到他们身上。庚子年（一九○○）前后，四川连年旱灾，很多的农民饥饿、破产，不得不成群结队地去“吃大户”。我亲眼见到，六七百穿得破破烂烂的农民和他们的妻子儿女被所谓官兵一阵凶杀毒打，血溅四五十里，哭声动天。在这样的年月里，我家也遭受更多的困难，仅仅吃些小菜叶、高粱，通年没吃过白米。特别是乙未（一八九五）那一年，地主欺压佃户，要在租种的地上加租子，因为办不到，就趁大年除夕，威胁着我家要退佃，逼着我们搬家。在悲惨的情况下，我们一家人哭泣着连夜分散。从此我家被迫分两处住下。人手少了，又遇天灾，庄稼没收成，这是我家最悲惨的一次遭遇。母亲没有灰心，她对穷苦农民的同情和对为富不仁者的反感却更强烈了。</w:t>
      </w:r>
      <w:r>
        <w:rPr>
          <w:rFonts w:ascii="Times New Roman" w:hAnsi="Times New Roman" w:eastAsia="楷体" w:cs="Times New Roman"/>
          <w:bCs/>
          <w:u w:val="single"/>
        </w:rPr>
        <w:t>母亲沉痛的三言两语的诉说以及我亲眼见到的许多不平事实，启发了我幼年时期反抗压迫追求光明的思想，使我决心寻找新的生活。</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我不久就离开母亲，因为我读书了。我是一个佃农家庭的子弟，本来是没有钱读书的。那时乡间豪绅地主的欺压，衙门差役的横蛮，逼得母亲和父亲决心节衣缩食培养出一个读书人来“支撑门户”。我念过私塾，光绪三十一年（一九○五）考了科举，以后又到更远的顺庆和成都去读书。这个时候的学费都是东挪西借来的，总共用了二百多块钱，直到我后来当护国军旅长时才还清。</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光绪三十四年（一九○八）我从成都回来，在仪陇县办高等小学，一年回家两三次去看母亲。那时新旧思想冲突得很厉害。我们抱了科学民主的思想，想在家乡做点事情，守旧的豪绅们便出来反对我们。我决心瞒着母亲离开家乡，远走云南，参加新军和同盟会。我到云南后，从家信中知道，我母亲对我这一举动不但不反对，还给我许多慰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从宣统元年（一九○九）到现在，我再没有回过一次家，只在民国八年（一九一九）我曾经把父亲和母亲接出来。但是他俩劳动惯了，离开土地就不舒服，所以还是回了家。父亲就在回家途中死了。母亲回家继续劳动，一直到最后。</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中国革命继续向前发展，我的思想也继续向前发展。当我发现了中国革命的正确道路时，我便加入了中国共产党。大革命失败了，我和家庭完全隔绝了。母亲就靠那三十亩地独立支持一家人的生活。抗战以后，我才能和家里通信。母亲知道我所做的事业，她期望着中国民族解放的成功。她知道我们党的困难，依然在家里过着勤苦的农妇生活。七年中间，我曾寄回几百元钱和几张自己的照片给母亲。母亲年老了，但她永远想念着我，如同我永远想念着她一样。去年收到侄儿的来信说:“祖母今年已有八十五岁，精神不如昨年之健康，饮食起居亦不如前，甚望见你一面，聊叙别后情景。”但我献身于民族抗战事业，竟未能报答母亲的希望。</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⑥母亲最大的特点是一生不曾脱离过劳动。母亲生我前一分钟还在灶上煮饭。虽到老年，仍然热爱生产。去年另一封外甥的家信中说:“外祖母大人因年老关系，今年不比往年健康，但仍不辍劳作，尤喜纺棉。”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我应该感谢母亲，她教给我与困难作斗争的经验。我在家庭中已经饱尝艰苦，这使我在三十多年的军事生活和革命生活中再没感到过困难，没被困难吓倒。母亲又给我一个强健的身体，一个勤劳的习惯，使我从来没感到过劳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⑧我应该感谢母亲，她教给我生产的知识和革命的意志，鼓励我以后走上革命的道路。在这条路上，我一天比一天更加认识:只有这种知识，这种意志，才是世界上最可宝贵的财产。</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母亲现在离我而去了，我将永不能再见她一面了，这个哀痛是无法补救的。母亲是一个平凡的人，她只是中国千百万劳动人民中的一员，但是，正是这千百万人创造了和创造着中国的历史。我用什么方法来报答母亲的深恩呢?我将继续尽忠于我们的民族和人民，尽忠于我们的民族和人民的希望——中国共产党，使和母亲同样生活着的人能够过快乐的生活。这是我能做到的，一定能做到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“我”家在庚子年前后遭受了哪些灾难？请分点概括。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选文第①段中划线的句子运用了什么的表达方式，有什么作用？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下面两段话分别表现出母亲怎样的性格？</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（1）那时乡间豪绅地主的欺压，衙门差役的横蛮，逼得母亲和父亲决心节衣缩食培养出一个读书人来“支撑门户”。</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（2）我到云南后，从家信中知道，我母亲对我这一举动不但不反对，还给我许多慰勉。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选文第⑨段“正是这千百万人创造了和创造着中国的历史”中的“创造了”和“创造着”能否对调？为什么？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阅读《回忆我的母亲》选段，完成下面小题。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①得到母亲去世的消息，我很悲痛。我爱我母亲，特别是她勤劳一生，很多事情是值得我永远回忆的。</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②母亲是个好劳动。从我能记忆时起，总是天不亮就起床。全家二十多口人，妇女们轮班煮饭，轮到就煮一年。母亲把饭煮了，还要种田，种菜，喂猪，养蚕，纺棉花。因为她身体高大结实，还能挑水挑粪。</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③母亲这样地整日劳碌着。</w:t>
      </w:r>
      <w:r>
        <w:rPr>
          <w:rFonts w:ascii="Times New Roman" w:hAnsi="Times New Roman" w:eastAsia="楷体" w:cs="Times New Roman"/>
          <w:bCs/>
          <w:u w:val="single"/>
        </w:rPr>
        <w:t>我到四五岁时就很自然地在旁边帮她的忙，到八九岁时就不但能挑能背，还会种地了</w:t>
      </w:r>
      <w:r>
        <w:rPr>
          <w:rFonts w:ascii="Times New Roman" w:hAnsi="Times New Roman" w:eastAsia="楷体" w:cs="Times New Roman"/>
          <w:bCs/>
        </w:rPr>
        <w:t>。记得那时我从私塾回家，常见母亲在灶上汗流满面地烧饭，我就悄悄把书一放，挑水或放牛去了。有的季节里，我上午读书，下午种地；一到农忙，便整日在地里跟着母亲劳动。这个时期母亲教给我许多生产知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佃户家庭的生活自然是艰苦的，可是由于母亲的聪明能干，也勉强过得下去。我们用桐子榨油来点灯，吃的是豌豆饭、菜饭、红薯饭、杂粮饭，把菜籽榨出的油放在饭里做调料。这类地主富人家看也不看的饭食，母亲却能做得使家人吃起来有滋味。赶上丰年，才能缝上一些新衣服，衣服也是自己生产出来的。母亲亲手纺出线，请人织成布，染了颜色，我们叫它“家织布”，有铜钱那样厚。一套衣服老大穿过了，老二老三接着穿还穿不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选文第①段在文中起什么作用？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品析语言。</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⑴母亲是个好劳动。从我能记忆时起，</w:t>
      </w:r>
      <w:r>
        <w:rPr>
          <w:rFonts w:ascii="Times New Roman" w:hAnsi="Times New Roman" w:eastAsia="宋体" w:cs="Times New Roman"/>
          <w:bCs/>
          <w:em w:val="dot"/>
        </w:rPr>
        <w:t>总是</w:t>
      </w:r>
      <w:r>
        <w:rPr>
          <w:rFonts w:ascii="Times New Roman" w:hAnsi="Times New Roman" w:eastAsia="宋体" w:cs="Times New Roman"/>
          <w:bCs/>
        </w:rPr>
        <w:t>天不亮就起床。（从词语运用的角度）</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⑵这类地主富人家看也不看的饭食，母亲却能做得使家人吃起来有滋味。（从写作手法的角度）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请写出你对第③段画线句子的理解。</w:t>
      </w: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41300"/>
          <wp:effectExtent l="0" t="0" r="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86A71"/>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E0792"/>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2F51258"/>
    <w:rsid w:val="1A2E398D"/>
    <w:rsid w:val="1EBF525C"/>
    <w:rsid w:val="1FEB7E44"/>
    <w:rsid w:val="239A506B"/>
    <w:rsid w:val="252236AD"/>
    <w:rsid w:val="2B121274"/>
    <w:rsid w:val="2EED6447"/>
    <w:rsid w:val="336C70DB"/>
    <w:rsid w:val="467024D6"/>
    <w:rsid w:val="48276C97"/>
    <w:rsid w:val="498E0588"/>
    <w:rsid w:val="4AA039B6"/>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972509F"/>
    <w:rsid w:val="6AAA61E2"/>
    <w:rsid w:val="6EDB25EF"/>
    <w:rsid w:val="724272EE"/>
    <w:rsid w:val="72675CA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15557</Words>
  <Characters>16132</Characters>
  <Lines>119</Lines>
  <Paragraphs>33</Paragraphs>
  <TotalTime>7</TotalTime>
  <ScaleCrop>false</ScaleCrop>
  <LinksUpToDate>false</LinksUpToDate>
  <CharactersWithSpaces>16577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2022-12-14T10:55:42Z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C707B6452B1E49A1969F0AD3CFC22EA8</vt:lpwstr>
  </property>
</Properties>
</file>